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56A3" w14:textId="77777777" w:rsidR="00497EEC" w:rsidRPr="000E79D0" w:rsidRDefault="00497EEC" w:rsidP="00497EEC">
      <w:pPr>
        <w:spacing w:after="0"/>
        <w:jc w:val="center"/>
        <w:rPr>
          <w:rFonts w:ascii="Arial" w:hAnsi="Arial" w:cs="Arial"/>
          <w:b/>
          <w:bCs/>
        </w:rPr>
      </w:pPr>
      <w:r w:rsidRPr="000E79D0">
        <w:rPr>
          <w:rFonts w:ascii="Arial" w:hAnsi="Arial" w:cs="Arial"/>
          <w:b/>
          <w:bCs/>
        </w:rPr>
        <w:t>RCDSC Board of Directors</w:t>
      </w:r>
    </w:p>
    <w:p w14:paraId="3FD67E29" w14:textId="77777777" w:rsidR="00497EEC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B2C7A8" w14:textId="77777777" w:rsidR="00497EEC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EXECUTIVE COMMITTEE </w:t>
      </w:r>
      <w:r w:rsidRPr="000E79D0">
        <w:rPr>
          <w:rFonts w:ascii="Arial" w:hAnsi="Arial" w:cs="Arial"/>
          <w:b/>
          <w:bCs/>
          <w:sz w:val="28"/>
          <w:szCs w:val="28"/>
        </w:rPr>
        <w:t>MEETING</w:t>
      </w:r>
    </w:p>
    <w:p w14:paraId="506DF238" w14:textId="77777777" w:rsidR="00497EEC" w:rsidRPr="00860853" w:rsidRDefault="00497EEC" w:rsidP="00497EE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9497E7" w14:textId="117D1947" w:rsidR="00C107AD" w:rsidRPr="00860853" w:rsidRDefault="00860853" w:rsidP="00C107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0853">
        <w:rPr>
          <w:rFonts w:ascii="Arial" w:hAnsi="Arial" w:cs="Arial"/>
          <w:b/>
          <w:bCs/>
          <w:sz w:val="24"/>
          <w:szCs w:val="24"/>
        </w:rPr>
        <w:t>July 23, 2026</w:t>
      </w:r>
    </w:p>
    <w:p w14:paraId="73943F7F" w14:textId="717422A5" w:rsidR="00C107AD" w:rsidRPr="00860853" w:rsidRDefault="00860853" w:rsidP="00C107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0853">
        <w:rPr>
          <w:rFonts w:ascii="Arial" w:hAnsi="Arial" w:cs="Arial"/>
          <w:b/>
          <w:bCs/>
          <w:sz w:val="24"/>
          <w:szCs w:val="24"/>
        </w:rPr>
        <w:t>4:00pm</w:t>
      </w:r>
    </w:p>
    <w:p w14:paraId="1954EF63" w14:textId="77777777" w:rsidR="00C107AD" w:rsidRPr="00E02526" w:rsidRDefault="00C107AD" w:rsidP="00C107AD">
      <w:pPr>
        <w:spacing w:after="0"/>
        <w:jc w:val="center"/>
        <w:rPr>
          <w:rFonts w:ascii="Arial" w:hAnsi="Arial" w:cs="Arial"/>
        </w:rPr>
      </w:pPr>
      <w:r w:rsidRPr="00860853">
        <w:rPr>
          <w:rFonts w:ascii="Arial" w:hAnsi="Arial" w:cs="Arial"/>
          <w:b/>
          <w:bCs/>
        </w:rPr>
        <w:t>BY ZOOM</w:t>
      </w:r>
    </w:p>
    <w:p w14:paraId="34C16BC1" w14:textId="77777777" w:rsidR="009F1E04" w:rsidRDefault="009F1E04" w:rsidP="009F1E04">
      <w:pPr>
        <w:pStyle w:val="NoSpacing"/>
        <w:rPr>
          <w:rFonts w:ascii="Arial" w:hAnsi="Arial" w:cs="Arial"/>
          <w:bCs/>
        </w:rPr>
      </w:pPr>
    </w:p>
    <w:p w14:paraId="5813A242" w14:textId="77777777" w:rsidR="007E519C" w:rsidRPr="000E79D0" w:rsidRDefault="007E519C" w:rsidP="009F1E04">
      <w:pPr>
        <w:pStyle w:val="NoSpacing"/>
        <w:rPr>
          <w:rFonts w:ascii="Arial" w:hAnsi="Arial" w:cs="Arial"/>
          <w:bCs/>
        </w:rPr>
      </w:pPr>
    </w:p>
    <w:p w14:paraId="38E55CE9" w14:textId="696B3E03" w:rsidR="009F1E04" w:rsidRPr="000E79D0" w:rsidRDefault="009F1E04" w:rsidP="009F1E0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MEETING MINUTES</w:t>
      </w:r>
    </w:p>
    <w:p w14:paraId="6CC54DEC" w14:textId="77777777" w:rsidR="00B04F23" w:rsidRPr="00467B48" w:rsidRDefault="00B04F23" w:rsidP="009F1E04">
      <w:pPr>
        <w:spacing w:after="0"/>
        <w:rPr>
          <w:rFonts w:ascii="Arial" w:hAnsi="Arial" w:cs="Arial"/>
          <w:b/>
        </w:rPr>
      </w:pPr>
    </w:p>
    <w:p w14:paraId="6AAAFAD3" w14:textId="6B9B0761" w:rsidR="00937BB5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  <w:r w:rsidRPr="00467B48">
        <w:rPr>
          <w:rFonts w:ascii="Arial" w:hAnsi="Arial" w:cs="Arial"/>
          <w:b/>
          <w:bCs/>
          <w:u w:val="single"/>
          <w:lang w:val="en"/>
        </w:rPr>
        <w:t>DIRECTORS PRESENT</w:t>
      </w:r>
      <w:r w:rsidRPr="005F14D5">
        <w:rPr>
          <w:rFonts w:ascii="Arial" w:hAnsi="Arial" w:cs="Arial"/>
          <w:b/>
          <w:bCs/>
          <w:lang w:val="en"/>
        </w:rPr>
        <w:t>:</w:t>
      </w:r>
      <w:r w:rsidRPr="005F14D5">
        <w:rPr>
          <w:rFonts w:ascii="Arial" w:hAnsi="Arial" w:cs="Arial"/>
          <w:lang w:val="en"/>
        </w:rPr>
        <w:t xml:space="preserve">  Mike Sawyer (President), </w:t>
      </w:r>
      <w:r w:rsidR="00860853" w:rsidRPr="00F94779">
        <w:rPr>
          <w:rFonts w:ascii="Arial" w:hAnsi="Arial" w:cs="Arial"/>
          <w:lang w:val="en"/>
        </w:rPr>
        <w:t>Robert Taylor</w:t>
      </w:r>
      <w:r w:rsidR="00DF703F">
        <w:rPr>
          <w:rFonts w:ascii="Arial" w:hAnsi="Arial" w:cs="Arial"/>
          <w:lang w:val="en"/>
        </w:rPr>
        <w:t>(4:10pm)</w:t>
      </w:r>
      <w:r w:rsidRPr="00F94779">
        <w:rPr>
          <w:rFonts w:ascii="Arial" w:hAnsi="Arial" w:cs="Arial"/>
          <w:lang w:val="en"/>
        </w:rPr>
        <w:t xml:space="preserve"> (Vice President),</w:t>
      </w:r>
      <w:r w:rsidR="00E008B6" w:rsidRPr="00F94779">
        <w:rPr>
          <w:rFonts w:ascii="Arial" w:hAnsi="Arial" w:cs="Arial"/>
          <w:lang w:val="en"/>
        </w:rPr>
        <w:t xml:space="preserve"> Samantha</w:t>
      </w:r>
      <w:r w:rsidR="00E008B6" w:rsidRPr="008F5B1B">
        <w:rPr>
          <w:rFonts w:ascii="Arial" w:hAnsi="Arial" w:cs="Arial"/>
          <w:lang w:val="en"/>
        </w:rPr>
        <w:t xml:space="preserve"> Bond</w:t>
      </w:r>
      <w:r w:rsidRPr="008F5B1B">
        <w:rPr>
          <w:rFonts w:ascii="Arial" w:hAnsi="Arial" w:cs="Arial"/>
          <w:lang w:val="en"/>
        </w:rPr>
        <w:t xml:space="preserve"> (Treasurer), </w:t>
      </w:r>
      <w:r w:rsidR="00E008B6" w:rsidRPr="00B635EB">
        <w:rPr>
          <w:rFonts w:ascii="Arial" w:hAnsi="Arial" w:cs="Arial"/>
          <w:lang w:val="en"/>
        </w:rPr>
        <w:t>Will Lewis</w:t>
      </w:r>
      <w:r w:rsidRPr="00B635EB">
        <w:rPr>
          <w:rFonts w:ascii="Arial" w:hAnsi="Arial" w:cs="Arial"/>
          <w:lang w:val="en"/>
        </w:rPr>
        <w:t xml:space="preserve"> (Client Liaison)</w:t>
      </w:r>
    </w:p>
    <w:p w14:paraId="77904A46" w14:textId="77777777" w:rsidR="007604A1" w:rsidRPr="00467B48" w:rsidRDefault="007604A1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</w:p>
    <w:p w14:paraId="4249D4FA" w14:textId="4C5D72C8" w:rsidR="008A3DEE" w:rsidRPr="00D40D10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  <w:r w:rsidRPr="00467B48">
        <w:rPr>
          <w:rFonts w:ascii="Arial" w:hAnsi="Arial" w:cs="Arial"/>
          <w:b/>
          <w:bCs/>
          <w:u w:val="single"/>
          <w:lang w:val="en"/>
        </w:rPr>
        <w:t>DIRECTORS ABSENT</w:t>
      </w:r>
      <w:r w:rsidRPr="00467B48">
        <w:rPr>
          <w:rFonts w:ascii="Arial" w:hAnsi="Arial" w:cs="Arial"/>
          <w:b/>
          <w:bCs/>
          <w:lang w:val="en"/>
        </w:rPr>
        <w:t xml:space="preserve">: </w:t>
      </w:r>
      <w:r w:rsidR="00D40D10">
        <w:rPr>
          <w:rFonts w:ascii="Arial" w:hAnsi="Arial" w:cs="Arial"/>
          <w:lang w:val="en"/>
        </w:rPr>
        <w:t xml:space="preserve">Matt Melvin </w:t>
      </w:r>
    </w:p>
    <w:p w14:paraId="3043EC7D" w14:textId="77777777" w:rsidR="008A3DEE" w:rsidRDefault="008A3DEE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</w:p>
    <w:p w14:paraId="62C1FE96" w14:textId="4DC29C60" w:rsidR="006C3AA5" w:rsidRPr="00155F2B" w:rsidRDefault="006C3AA5" w:rsidP="006C3AA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u w:val="single"/>
          <w:lang w:val="en"/>
        </w:rPr>
      </w:pPr>
      <w:r w:rsidRPr="00155F2B">
        <w:rPr>
          <w:rFonts w:ascii="Arial" w:hAnsi="Arial" w:cs="Arial"/>
          <w:b/>
          <w:bCs/>
          <w:u w:val="single"/>
          <w:lang w:val="en"/>
        </w:rPr>
        <w:t>NON-EXECUTIVE COMMITTEE DIRECTORS PRESENT</w:t>
      </w:r>
      <w:r w:rsidR="00687CCA" w:rsidRPr="00FA1982">
        <w:rPr>
          <w:rFonts w:ascii="Arial" w:hAnsi="Arial" w:cs="Arial"/>
          <w:b/>
          <w:bCs/>
          <w:lang w:val="en"/>
        </w:rPr>
        <w:t xml:space="preserve">: </w:t>
      </w:r>
      <w:r w:rsidR="00687CCA">
        <w:rPr>
          <w:rFonts w:ascii="Arial" w:hAnsi="Arial" w:cs="Arial"/>
          <w:b/>
          <w:bCs/>
          <w:lang w:val="en"/>
        </w:rPr>
        <w:t>Dave</w:t>
      </w:r>
      <w:r w:rsidR="00F87CCC" w:rsidRPr="008F5B1B">
        <w:rPr>
          <w:rFonts w:ascii="Arial" w:hAnsi="Arial" w:cs="Arial"/>
          <w:lang w:val="en"/>
        </w:rPr>
        <w:t xml:space="preserve"> Matson, </w:t>
      </w:r>
      <w:r w:rsidR="00D94491" w:rsidRPr="00B635EB">
        <w:rPr>
          <w:rFonts w:ascii="Arial" w:hAnsi="Arial" w:cs="Arial"/>
          <w:lang w:val="en"/>
        </w:rPr>
        <w:t>Diane Larson</w:t>
      </w:r>
      <w:r w:rsidR="00D94491">
        <w:rPr>
          <w:rFonts w:ascii="Arial" w:hAnsi="Arial" w:cs="Arial"/>
          <w:lang w:val="en"/>
        </w:rPr>
        <w:t xml:space="preserve"> </w:t>
      </w:r>
    </w:p>
    <w:p w14:paraId="3C655D26" w14:textId="0E5E2478" w:rsidR="00937BB5" w:rsidRPr="00467B4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</w:p>
    <w:p w14:paraId="55DA0E94" w14:textId="1ED93B8D" w:rsidR="00937BB5" w:rsidRPr="00467B4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u w:val="single"/>
          <w:lang w:val="en"/>
        </w:rPr>
      </w:pPr>
      <w:r w:rsidRPr="00467B48">
        <w:rPr>
          <w:rFonts w:ascii="Arial" w:hAnsi="Arial" w:cs="Arial"/>
          <w:b/>
          <w:bCs/>
          <w:u w:val="single"/>
          <w:lang w:val="en"/>
        </w:rPr>
        <w:t>FACILITATORS PRESENT</w:t>
      </w:r>
      <w:r w:rsidR="00F94779" w:rsidRPr="00467B48">
        <w:rPr>
          <w:rFonts w:ascii="Arial" w:hAnsi="Arial" w:cs="Arial"/>
          <w:b/>
          <w:bCs/>
          <w:lang w:val="en"/>
        </w:rPr>
        <w:t xml:space="preserve">: </w:t>
      </w:r>
      <w:r w:rsidR="00F94779" w:rsidRPr="00F94779">
        <w:rPr>
          <w:rFonts w:ascii="Arial" w:hAnsi="Arial" w:cs="Arial"/>
          <w:lang w:val="en"/>
        </w:rPr>
        <w:t>Electra</w:t>
      </w:r>
      <w:r w:rsidR="000D248E" w:rsidRPr="00F94779">
        <w:rPr>
          <w:rFonts w:ascii="Arial" w:hAnsi="Arial" w:cs="Arial"/>
          <w:lang w:val="en"/>
        </w:rPr>
        <w:t xml:space="preserve"> </w:t>
      </w:r>
      <w:r w:rsidR="000D248E" w:rsidRPr="000D248E">
        <w:rPr>
          <w:rFonts w:ascii="Arial" w:hAnsi="Arial" w:cs="Arial"/>
          <w:lang w:val="en"/>
        </w:rPr>
        <w:t>G</w:t>
      </w:r>
      <w:r w:rsidR="00687CCA">
        <w:rPr>
          <w:rFonts w:ascii="Arial" w:hAnsi="Arial" w:cs="Arial"/>
          <w:lang w:val="en"/>
        </w:rPr>
        <w:t>.</w:t>
      </w:r>
      <w:r w:rsidR="000D248E" w:rsidRPr="000D248E">
        <w:rPr>
          <w:rFonts w:ascii="Arial" w:hAnsi="Arial" w:cs="Arial"/>
          <w:lang w:val="en"/>
        </w:rPr>
        <w:t xml:space="preserve"> </w:t>
      </w:r>
      <w:r w:rsidRPr="000D248E">
        <w:rPr>
          <w:rFonts w:ascii="Arial" w:hAnsi="Arial" w:cs="Arial"/>
          <w:lang w:val="en"/>
        </w:rPr>
        <w:t>(DM</w:t>
      </w:r>
      <w:r w:rsidRPr="0028619F">
        <w:rPr>
          <w:rFonts w:ascii="Arial" w:hAnsi="Arial" w:cs="Arial"/>
          <w:lang w:val="en"/>
        </w:rPr>
        <w:t xml:space="preserve">), Mark Konkler (WL), </w:t>
      </w:r>
    </w:p>
    <w:p w14:paraId="296E228D" w14:textId="77777777" w:rsidR="00937BB5" w:rsidRPr="00467B4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u w:val="single"/>
          <w:lang w:val="en"/>
        </w:rPr>
      </w:pPr>
    </w:p>
    <w:p w14:paraId="01304C73" w14:textId="69CA34BA" w:rsidR="00937BB5" w:rsidRPr="00467B48" w:rsidRDefault="00937BB5" w:rsidP="00937BB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  <w:r w:rsidRPr="0028619F">
        <w:rPr>
          <w:rFonts w:ascii="Arial" w:hAnsi="Arial" w:cs="Arial"/>
          <w:b/>
          <w:bCs/>
          <w:u w:val="single"/>
          <w:lang w:val="en"/>
        </w:rPr>
        <w:t>RCRC STAFF PRESENT</w:t>
      </w:r>
      <w:bookmarkStart w:id="0" w:name="_Hlk213860025"/>
      <w:r w:rsidR="0028619F" w:rsidRPr="0028619F">
        <w:rPr>
          <w:rFonts w:ascii="Arial" w:hAnsi="Arial" w:cs="Arial"/>
          <w:b/>
          <w:bCs/>
          <w:lang w:val="en"/>
        </w:rPr>
        <w:t xml:space="preserve">: </w:t>
      </w:r>
      <w:r w:rsidR="0028619F" w:rsidRPr="0028619F">
        <w:rPr>
          <w:rFonts w:ascii="Arial" w:hAnsi="Arial" w:cs="Arial"/>
          <w:lang w:val="en"/>
        </w:rPr>
        <w:t>Jonathan</w:t>
      </w:r>
      <w:r w:rsidR="007604A1" w:rsidRPr="0028619F">
        <w:rPr>
          <w:rFonts w:ascii="Arial" w:hAnsi="Arial" w:cs="Arial"/>
        </w:rPr>
        <w:t xml:space="preserve"> Padilla (Executive Director, </w:t>
      </w:r>
      <w:r w:rsidRPr="0028619F">
        <w:rPr>
          <w:rFonts w:ascii="Arial" w:hAnsi="Arial" w:cs="Arial"/>
        </w:rPr>
        <w:t xml:space="preserve">Amy Medina (Director of Administration), Heather Odle (Director of Community Services), </w:t>
      </w:r>
      <w:r w:rsidR="007D5B3A" w:rsidRPr="0028619F">
        <w:rPr>
          <w:rFonts w:ascii="Arial" w:hAnsi="Arial" w:cs="Arial"/>
          <w:lang w:val="en"/>
        </w:rPr>
        <w:t>Susan</w:t>
      </w:r>
      <w:r w:rsidR="007D5B3A" w:rsidRPr="007D5B3A">
        <w:rPr>
          <w:rFonts w:ascii="Arial" w:hAnsi="Arial" w:cs="Arial"/>
          <w:lang w:val="en"/>
        </w:rPr>
        <w:t xml:space="preserve"> Villa-Alvarez</w:t>
      </w:r>
      <w:r w:rsidRPr="007D5B3A">
        <w:rPr>
          <w:rFonts w:ascii="Arial" w:hAnsi="Arial" w:cs="Arial"/>
          <w:lang w:val="en"/>
        </w:rPr>
        <w:t xml:space="preserve"> (</w:t>
      </w:r>
      <w:r w:rsidR="007D5B3A" w:rsidRPr="007D5B3A">
        <w:rPr>
          <w:rFonts w:ascii="Arial" w:hAnsi="Arial" w:cs="Arial"/>
          <w:lang w:val="en"/>
        </w:rPr>
        <w:t xml:space="preserve">Interim </w:t>
      </w:r>
      <w:r w:rsidRPr="007D5B3A">
        <w:rPr>
          <w:rFonts w:ascii="Arial" w:hAnsi="Arial" w:cs="Arial"/>
          <w:lang w:val="en"/>
        </w:rPr>
        <w:t>Executive Assistant)</w:t>
      </w:r>
      <w:bookmarkEnd w:id="0"/>
    </w:p>
    <w:p w14:paraId="002C84F6" w14:textId="77777777" w:rsidR="00BE7925" w:rsidRPr="00467B48" w:rsidRDefault="00BE7925" w:rsidP="00BE792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lang w:val="en"/>
        </w:rPr>
      </w:pPr>
    </w:p>
    <w:p w14:paraId="46F58238" w14:textId="45A37987" w:rsidR="00BE7925" w:rsidRPr="00467B48" w:rsidRDefault="00BE7925" w:rsidP="00BE7925">
      <w:pPr>
        <w:widowControl w:val="0"/>
        <w:autoSpaceDE w:val="0"/>
        <w:autoSpaceDN w:val="0"/>
        <w:adjustRightInd w:val="0"/>
        <w:spacing w:after="0" w:line="23" w:lineRule="atLeast"/>
        <w:rPr>
          <w:rFonts w:ascii="Arial" w:hAnsi="Arial" w:cs="Arial"/>
          <w:b/>
          <w:bCs/>
          <w:lang w:val="en"/>
        </w:rPr>
      </w:pPr>
      <w:r w:rsidRPr="00467B48">
        <w:rPr>
          <w:rFonts w:ascii="Arial" w:hAnsi="Arial" w:cs="Arial"/>
          <w:b/>
          <w:bCs/>
          <w:u w:val="single"/>
          <w:lang w:val="en"/>
        </w:rPr>
        <w:t>OTHERS PRESENT</w:t>
      </w:r>
      <w:r w:rsidRPr="00467B48">
        <w:rPr>
          <w:rFonts w:ascii="Arial" w:hAnsi="Arial" w:cs="Arial"/>
          <w:b/>
          <w:bCs/>
          <w:lang w:val="en"/>
        </w:rPr>
        <w:t xml:space="preserve">:  </w:t>
      </w:r>
      <w:r w:rsidRPr="008F5B1B">
        <w:rPr>
          <w:rFonts w:ascii="Arial" w:hAnsi="Arial" w:cs="Arial"/>
        </w:rPr>
        <w:t>Dolores Delgado (Spanish Translator)</w:t>
      </w:r>
    </w:p>
    <w:p w14:paraId="582AE4BC" w14:textId="77777777" w:rsidR="0045386B" w:rsidRPr="00467B48" w:rsidRDefault="004538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n"/>
        </w:rPr>
      </w:pPr>
    </w:p>
    <w:p w14:paraId="0F82D49D" w14:textId="77777777" w:rsidR="003F0F6A" w:rsidRPr="00467B48" w:rsidRDefault="003F0F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  <w:lang w:val="en"/>
        </w:rPr>
      </w:pPr>
    </w:p>
    <w:p w14:paraId="467FC8BF" w14:textId="562C4C13" w:rsidR="00132C55" w:rsidRDefault="00B04F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 w:rsidRPr="00467B48">
        <w:rPr>
          <w:rFonts w:ascii="Arial" w:hAnsi="Arial" w:cs="Arial"/>
          <w:b/>
          <w:bCs/>
          <w:u w:val="single"/>
          <w:lang w:val="en"/>
        </w:rPr>
        <w:t>AGENDA</w:t>
      </w:r>
      <w:r w:rsidR="00132C55" w:rsidRPr="00467B48">
        <w:rPr>
          <w:rFonts w:ascii="Arial" w:hAnsi="Arial" w:cs="Arial"/>
          <w:b/>
          <w:bCs/>
          <w:lang w:val="en"/>
        </w:rPr>
        <w:t>:</w:t>
      </w:r>
    </w:p>
    <w:p w14:paraId="1CE06B23" w14:textId="77777777" w:rsidR="00664997" w:rsidRPr="00467B48" w:rsidRDefault="006649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</w:p>
    <w:p w14:paraId="587DAE2C" w14:textId="1BAF7E8D" w:rsidR="004D073D" w:rsidRPr="009F1E04" w:rsidRDefault="00B04F23" w:rsidP="009F1E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bookmarkStart w:id="1" w:name="_Hlk186093864"/>
      <w:r w:rsidRPr="00467B48">
        <w:rPr>
          <w:rFonts w:ascii="Arial" w:hAnsi="Arial" w:cs="Arial"/>
          <w:b/>
          <w:bCs/>
          <w:u w:val="single"/>
          <w:lang w:val="en"/>
        </w:rPr>
        <w:t>Call to Order/Roll Call/Introductions</w:t>
      </w:r>
      <w:r w:rsidR="00132C55" w:rsidRPr="00664997">
        <w:rPr>
          <w:rFonts w:ascii="Arial" w:hAnsi="Arial" w:cs="Arial"/>
          <w:b/>
          <w:bCs/>
          <w:lang w:val="en"/>
        </w:rPr>
        <w:t>:</w:t>
      </w:r>
      <w:r w:rsidR="009F1E04">
        <w:rPr>
          <w:rFonts w:ascii="Arial" w:hAnsi="Arial" w:cs="Arial"/>
          <w:b/>
          <w:bCs/>
          <w:lang w:val="en"/>
        </w:rPr>
        <w:t xml:space="preserve"> </w:t>
      </w:r>
      <w:r w:rsidRPr="003A7007">
        <w:rPr>
          <w:rFonts w:ascii="Arial" w:hAnsi="Arial" w:cs="Arial"/>
          <w:lang w:val="en"/>
        </w:rPr>
        <w:t xml:space="preserve">Meeting was called to order by Board President </w:t>
      </w:r>
      <w:r w:rsidR="00F26FDF" w:rsidRPr="003A7007">
        <w:rPr>
          <w:rFonts w:ascii="Arial" w:hAnsi="Arial" w:cs="Arial"/>
          <w:lang w:val="en"/>
        </w:rPr>
        <w:t>M. Sawyer</w:t>
      </w:r>
      <w:r w:rsidRPr="003A7007">
        <w:rPr>
          <w:rFonts w:ascii="Arial" w:hAnsi="Arial" w:cs="Arial"/>
          <w:lang w:val="en"/>
        </w:rPr>
        <w:t xml:space="preserve"> at </w:t>
      </w:r>
      <w:r w:rsidR="003A7007" w:rsidRPr="003A7007">
        <w:rPr>
          <w:rFonts w:ascii="Arial" w:hAnsi="Arial" w:cs="Arial"/>
          <w:lang w:val="en"/>
        </w:rPr>
        <w:t>4:01</w:t>
      </w:r>
      <w:r w:rsidRPr="003A7007">
        <w:rPr>
          <w:rFonts w:ascii="Arial" w:hAnsi="Arial" w:cs="Arial"/>
          <w:lang w:val="en"/>
        </w:rPr>
        <w:t xml:space="preserve"> </w:t>
      </w:r>
      <w:r w:rsidR="003A7007" w:rsidRPr="003A7007">
        <w:rPr>
          <w:rFonts w:ascii="Arial" w:hAnsi="Arial" w:cs="Arial"/>
          <w:lang w:val="en"/>
        </w:rPr>
        <w:t>p</w:t>
      </w:r>
      <w:r w:rsidRPr="003A7007">
        <w:rPr>
          <w:rFonts w:ascii="Arial" w:hAnsi="Arial" w:cs="Arial"/>
          <w:lang w:val="en"/>
        </w:rPr>
        <w:t>m</w:t>
      </w:r>
      <w:r w:rsidR="009F1E04" w:rsidRPr="003A7007">
        <w:rPr>
          <w:rFonts w:ascii="Arial" w:hAnsi="Arial" w:cs="Arial"/>
          <w:lang w:val="en"/>
        </w:rPr>
        <w:t xml:space="preserve">. </w:t>
      </w:r>
      <w:r w:rsidR="007D5B3A" w:rsidRPr="003A7007">
        <w:rPr>
          <w:rFonts w:ascii="Arial" w:hAnsi="Arial" w:cs="Arial"/>
          <w:lang w:val="en"/>
        </w:rPr>
        <w:t xml:space="preserve">S. Villa-Alvarez </w:t>
      </w:r>
      <w:r w:rsidRPr="003A7007">
        <w:rPr>
          <w:rFonts w:ascii="Arial" w:hAnsi="Arial" w:cs="Arial"/>
          <w:lang w:val="en"/>
        </w:rPr>
        <w:t xml:space="preserve">conducted roll </w:t>
      </w:r>
      <w:r w:rsidR="00E31DB4" w:rsidRPr="003A7007">
        <w:rPr>
          <w:rFonts w:ascii="Arial" w:hAnsi="Arial" w:cs="Arial"/>
          <w:lang w:val="en"/>
        </w:rPr>
        <w:t>call,</w:t>
      </w:r>
      <w:r w:rsidRPr="003A7007">
        <w:rPr>
          <w:rFonts w:ascii="Arial" w:hAnsi="Arial" w:cs="Arial"/>
          <w:lang w:val="en"/>
        </w:rPr>
        <w:t xml:space="preserve"> and a quorum was</w:t>
      </w:r>
      <w:r w:rsidR="00E013EB" w:rsidRPr="003A7007">
        <w:rPr>
          <w:rFonts w:ascii="Arial" w:hAnsi="Arial" w:cs="Arial"/>
          <w:lang w:val="en"/>
        </w:rPr>
        <w:t xml:space="preserve"> </w:t>
      </w:r>
      <w:r w:rsidR="00132C55" w:rsidRPr="003A7007">
        <w:rPr>
          <w:rFonts w:ascii="Arial" w:hAnsi="Arial" w:cs="Arial"/>
          <w:u w:val="single"/>
          <w:lang w:val="en"/>
        </w:rPr>
        <w:t>present</w:t>
      </w:r>
      <w:r w:rsidR="00132C55" w:rsidRPr="003A7007">
        <w:rPr>
          <w:rFonts w:ascii="Arial" w:hAnsi="Arial" w:cs="Arial"/>
          <w:lang w:val="en"/>
        </w:rPr>
        <w:t>.</w:t>
      </w:r>
      <w:r w:rsidR="00132C55" w:rsidRPr="009F1E04">
        <w:rPr>
          <w:rFonts w:ascii="Arial" w:hAnsi="Arial" w:cs="Arial"/>
          <w:lang w:val="en"/>
        </w:rPr>
        <w:t xml:space="preserve">  </w:t>
      </w:r>
    </w:p>
    <w:p w14:paraId="2214C0B3" w14:textId="77777777" w:rsidR="00F43610" w:rsidRPr="00467B48" w:rsidRDefault="00F43610" w:rsidP="00F43610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  <w:lang w:val="en"/>
        </w:rPr>
      </w:pPr>
    </w:p>
    <w:p w14:paraId="0675D4F0" w14:textId="6C3E544B" w:rsidR="00C54524" w:rsidRPr="00A23519" w:rsidRDefault="00C54524" w:rsidP="00C545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u w:val="single"/>
          <w:lang w:val="en"/>
        </w:rPr>
        <w:t>Approval of Agenda</w:t>
      </w:r>
      <w:r w:rsidR="00687CCA" w:rsidRPr="0028619F">
        <w:rPr>
          <w:rFonts w:ascii="Arial" w:hAnsi="Arial" w:cs="Arial"/>
          <w:b/>
          <w:bCs/>
          <w:lang w:val="en"/>
        </w:rPr>
        <w:t>:</w:t>
      </w:r>
      <w:r w:rsidR="00687CCA" w:rsidRPr="0028619F">
        <w:rPr>
          <w:rFonts w:ascii="Arial" w:hAnsi="Arial" w:cs="Arial"/>
          <w:lang w:val="en"/>
        </w:rPr>
        <w:t xml:space="preserve"> M</w:t>
      </w:r>
      <w:r w:rsidR="00F26FDF" w:rsidRPr="0028619F">
        <w:rPr>
          <w:rFonts w:ascii="Arial" w:hAnsi="Arial" w:cs="Arial"/>
          <w:lang w:val="en"/>
        </w:rPr>
        <w:t xml:space="preserve">. Sawyer </w:t>
      </w:r>
      <w:r w:rsidRPr="0028619F">
        <w:rPr>
          <w:rFonts w:ascii="Arial" w:hAnsi="Arial" w:cs="Arial"/>
        </w:rPr>
        <w:t xml:space="preserve">called to approve the agenda and asked if there were </w:t>
      </w:r>
      <w:r w:rsidR="00E31DB4" w:rsidRPr="0028619F">
        <w:rPr>
          <w:rFonts w:ascii="Arial" w:hAnsi="Arial" w:cs="Arial"/>
        </w:rPr>
        <w:t xml:space="preserve">any </w:t>
      </w:r>
      <w:r w:rsidR="00E31DB4" w:rsidRPr="00A23519">
        <w:rPr>
          <w:rFonts w:ascii="Arial" w:hAnsi="Arial" w:cs="Arial"/>
        </w:rPr>
        <w:t>changes</w:t>
      </w:r>
      <w:r w:rsidRPr="00A23519">
        <w:rPr>
          <w:rFonts w:ascii="Arial" w:hAnsi="Arial" w:cs="Arial"/>
        </w:rPr>
        <w:t>. Hearing none, the agenda was approved as presented.</w:t>
      </w:r>
    </w:p>
    <w:p w14:paraId="6E65AA99" w14:textId="77777777" w:rsidR="007A01C6" w:rsidRPr="00A23519" w:rsidRDefault="007A01C6" w:rsidP="000658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</w:p>
    <w:p w14:paraId="7940305E" w14:textId="124A1F74" w:rsidR="00973618" w:rsidRPr="00A23519" w:rsidRDefault="005A5C0F" w:rsidP="009F1E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 w:rsidRPr="00A23519">
        <w:rPr>
          <w:rFonts w:ascii="Arial" w:hAnsi="Arial" w:cs="Arial"/>
          <w:b/>
          <w:u w:val="single"/>
        </w:rPr>
        <w:t>RFP</w:t>
      </w:r>
      <w:r w:rsidRPr="00A23519">
        <w:rPr>
          <w:rFonts w:ascii="Arial" w:hAnsi="Arial" w:cs="Arial"/>
          <w:b/>
          <w:spacing w:val="-5"/>
          <w:u w:val="single"/>
        </w:rPr>
        <w:t xml:space="preserve"> </w:t>
      </w:r>
      <w:r w:rsidRPr="00A23519">
        <w:rPr>
          <w:rFonts w:ascii="Arial" w:hAnsi="Arial" w:cs="Arial"/>
          <w:b/>
          <w:u w:val="single"/>
        </w:rPr>
        <w:t>Procurement</w:t>
      </w:r>
      <w:r w:rsidRPr="00A23519">
        <w:rPr>
          <w:rFonts w:ascii="Arial" w:hAnsi="Arial" w:cs="Arial"/>
          <w:b/>
          <w:spacing w:val="-2"/>
          <w:u w:val="single"/>
        </w:rPr>
        <w:t xml:space="preserve"> Policy</w:t>
      </w:r>
      <w:r w:rsidRPr="00A23519">
        <w:rPr>
          <w:rFonts w:ascii="Arial" w:hAnsi="Arial" w:cs="Arial"/>
          <w:b/>
          <w:bCs/>
          <w:u w:val="single"/>
          <w:lang w:val="en"/>
        </w:rPr>
        <w:t xml:space="preserve"> </w:t>
      </w:r>
      <w:r w:rsidR="009F1E04" w:rsidRPr="00A23519">
        <w:rPr>
          <w:rFonts w:ascii="Arial" w:hAnsi="Arial" w:cs="Arial"/>
          <w:b/>
          <w:bCs/>
          <w:u w:val="single"/>
          <w:lang w:val="en"/>
        </w:rPr>
        <w:t>(</w:t>
      </w:r>
      <w:r w:rsidR="004E0143" w:rsidRPr="00A23519">
        <w:rPr>
          <w:rFonts w:ascii="Arial" w:hAnsi="Arial" w:cs="Arial"/>
          <w:b/>
          <w:bCs/>
          <w:u w:val="single"/>
          <w:lang w:val="en"/>
        </w:rPr>
        <w:t>Heather</w:t>
      </w:r>
      <w:r w:rsidR="009F1E04" w:rsidRPr="00A23519">
        <w:rPr>
          <w:rFonts w:ascii="Arial" w:hAnsi="Arial" w:cs="Arial"/>
          <w:b/>
          <w:bCs/>
          <w:u w:val="single"/>
          <w:lang w:val="en"/>
        </w:rPr>
        <w:t>)</w:t>
      </w:r>
      <w:r w:rsidR="004E0143" w:rsidRPr="00A23519">
        <w:rPr>
          <w:rFonts w:ascii="Arial" w:hAnsi="Arial" w:cs="Arial"/>
          <w:b/>
          <w:bCs/>
          <w:lang w:val="en"/>
        </w:rPr>
        <w:t xml:space="preserve">: </w:t>
      </w:r>
      <w:r w:rsidR="00EF0DDC" w:rsidRPr="00A23519">
        <w:rPr>
          <w:rFonts w:ascii="Arial" w:hAnsi="Arial" w:cs="Arial"/>
          <w:lang w:val="en"/>
        </w:rPr>
        <w:t xml:space="preserve">Heather updated the RFP Procurement Policy </w:t>
      </w:r>
      <w:r w:rsidR="0023114B" w:rsidRPr="00A23519">
        <w:rPr>
          <w:rFonts w:ascii="Arial" w:hAnsi="Arial" w:cs="Arial"/>
          <w:lang w:val="en"/>
        </w:rPr>
        <w:t>with the recommendations from the BOD and DDS</w:t>
      </w:r>
      <w:r w:rsidR="00CF0367" w:rsidRPr="00A23519">
        <w:rPr>
          <w:rFonts w:ascii="Arial" w:hAnsi="Arial" w:cs="Arial"/>
          <w:lang w:val="en"/>
        </w:rPr>
        <w:t xml:space="preserve"> and provided b</w:t>
      </w:r>
      <w:r w:rsidR="000161E6" w:rsidRPr="00A23519">
        <w:rPr>
          <w:rFonts w:ascii="Arial" w:hAnsi="Arial" w:cs="Arial"/>
          <w:lang w:val="en"/>
        </w:rPr>
        <w:t>oth a clean and redline version</w:t>
      </w:r>
      <w:r w:rsidR="00064C51" w:rsidRPr="00A23519">
        <w:rPr>
          <w:rFonts w:ascii="Arial" w:hAnsi="Arial" w:cs="Arial"/>
          <w:lang w:val="en"/>
        </w:rPr>
        <w:t>.</w:t>
      </w:r>
      <w:r w:rsidR="00601B53" w:rsidRPr="00A23519">
        <w:rPr>
          <w:rFonts w:ascii="Arial" w:hAnsi="Arial" w:cs="Arial"/>
          <w:lang w:val="en"/>
        </w:rPr>
        <w:t xml:space="preserve"> Heather </w:t>
      </w:r>
      <w:r w:rsidR="008D4C58" w:rsidRPr="00A23519">
        <w:rPr>
          <w:rFonts w:ascii="Arial" w:hAnsi="Arial" w:cs="Arial"/>
          <w:lang w:val="en"/>
        </w:rPr>
        <w:t xml:space="preserve">reviewed the updates with the </w:t>
      </w:r>
      <w:r w:rsidR="00581199" w:rsidRPr="00A23519">
        <w:rPr>
          <w:rFonts w:ascii="Arial" w:hAnsi="Arial" w:cs="Arial"/>
          <w:lang w:val="en"/>
        </w:rPr>
        <w:t>group</w:t>
      </w:r>
      <w:r w:rsidR="00CA2765" w:rsidRPr="00A23519">
        <w:rPr>
          <w:rFonts w:ascii="Arial" w:hAnsi="Arial" w:cs="Arial"/>
          <w:lang w:val="en"/>
        </w:rPr>
        <w:t xml:space="preserve"> and opened the floor for questions and comments</w:t>
      </w:r>
      <w:r w:rsidR="008D4C58" w:rsidRPr="00A23519">
        <w:rPr>
          <w:rFonts w:ascii="Arial" w:hAnsi="Arial" w:cs="Arial"/>
          <w:lang w:val="en"/>
        </w:rPr>
        <w:t>.</w:t>
      </w:r>
      <w:r w:rsidR="00CA2765" w:rsidRPr="00A23519">
        <w:rPr>
          <w:rFonts w:ascii="Arial" w:hAnsi="Arial" w:cs="Arial"/>
          <w:lang w:val="en"/>
        </w:rPr>
        <w:t xml:space="preserve"> Samantha </w:t>
      </w:r>
      <w:r w:rsidR="004A53AB" w:rsidRPr="00A23519">
        <w:rPr>
          <w:rFonts w:ascii="Arial" w:hAnsi="Arial" w:cs="Arial"/>
          <w:lang w:val="en"/>
        </w:rPr>
        <w:t xml:space="preserve">suggested </w:t>
      </w:r>
      <w:r w:rsidR="00593A5F" w:rsidRPr="00A23519">
        <w:rPr>
          <w:rFonts w:ascii="Arial" w:hAnsi="Arial" w:cs="Arial"/>
          <w:lang w:val="en"/>
        </w:rPr>
        <w:t xml:space="preserve">making </w:t>
      </w:r>
      <w:r w:rsidR="0077772F" w:rsidRPr="00A23519">
        <w:rPr>
          <w:rFonts w:ascii="Arial" w:hAnsi="Arial" w:cs="Arial"/>
          <w:lang w:val="en"/>
        </w:rPr>
        <w:t xml:space="preserve">the appeal </w:t>
      </w:r>
      <w:r w:rsidR="00A23519" w:rsidRPr="00A23519">
        <w:rPr>
          <w:rFonts w:ascii="Arial" w:hAnsi="Arial" w:cs="Arial"/>
          <w:lang w:val="en"/>
        </w:rPr>
        <w:t>process</w:t>
      </w:r>
      <w:r w:rsidR="0077772F" w:rsidRPr="00A23519">
        <w:rPr>
          <w:rFonts w:ascii="Arial" w:hAnsi="Arial" w:cs="Arial"/>
          <w:lang w:val="en"/>
        </w:rPr>
        <w:t xml:space="preserve"> the same across the board</w:t>
      </w:r>
      <w:r w:rsidR="00D8786B" w:rsidRPr="00A23519">
        <w:rPr>
          <w:rFonts w:ascii="Arial" w:hAnsi="Arial" w:cs="Arial"/>
          <w:lang w:val="en"/>
        </w:rPr>
        <w:t xml:space="preserve">. No changes will be made at this time </w:t>
      </w:r>
      <w:r w:rsidR="00A23519" w:rsidRPr="00A23519">
        <w:rPr>
          <w:rFonts w:ascii="Arial" w:hAnsi="Arial" w:cs="Arial"/>
          <w:lang w:val="en"/>
        </w:rPr>
        <w:t>however;</w:t>
      </w:r>
      <w:r w:rsidR="00D8786B" w:rsidRPr="00A23519">
        <w:rPr>
          <w:rFonts w:ascii="Arial" w:hAnsi="Arial" w:cs="Arial"/>
          <w:lang w:val="en"/>
        </w:rPr>
        <w:t xml:space="preserve"> </w:t>
      </w:r>
      <w:r w:rsidR="0069186D" w:rsidRPr="00A23519">
        <w:rPr>
          <w:rFonts w:ascii="Arial" w:hAnsi="Arial" w:cs="Arial"/>
          <w:lang w:val="en"/>
        </w:rPr>
        <w:t xml:space="preserve">Heather will revisit the appeal section if there are any concerns throughout the year. </w:t>
      </w:r>
      <w:r w:rsidR="00973618" w:rsidRPr="00A23519">
        <w:rPr>
          <w:rFonts w:ascii="Arial" w:hAnsi="Arial" w:cs="Arial"/>
          <w:lang w:val="en"/>
        </w:rPr>
        <w:t>M. Sawyer called for a board vote</w:t>
      </w:r>
      <w:r w:rsidR="00B8467B">
        <w:rPr>
          <w:rFonts w:ascii="Arial" w:hAnsi="Arial" w:cs="Arial"/>
          <w:lang w:val="en"/>
        </w:rPr>
        <w:t xml:space="preserve"> to</w:t>
      </w:r>
      <w:r w:rsidR="002A6678">
        <w:rPr>
          <w:rFonts w:ascii="Arial" w:hAnsi="Arial" w:cs="Arial"/>
          <w:lang w:val="en"/>
        </w:rPr>
        <w:t xml:space="preserve"> accept and forward to the full board for approval;</w:t>
      </w:r>
      <w:r w:rsidR="00973618" w:rsidRPr="00A23519">
        <w:rPr>
          <w:rFonts w:ascii="Arial" w:hAnsi="Arial" w:cs="Arial"/>
          <w:lang w:val="en"/>
        </w:rPr>
        <w:t xml:space="preserve"> </w:t>
      </w:r>
      <w:r w:rsidR="000D6DB9" w:rsidRPr="00A23519">
        <w:rPr>
          <w:rFonts w:ascii="Arial" w:hAnsi="Arial" w:cs="Arial"/>
          <w:lang w:val="en"/>
        </w:rPr>
        <w:t xml:space="preserve">Will </w:t>
      </w:r>
      <w:r w:rsidR="00581199" w:rsidRPr="00A23519">
        <w:rPr>
          <w:rFonts w:ascii="Arial" w:hAnsi="Arial" w:cs="Arial"/>
          <w:lang w:val="en"/>
        </w:rPr>
        <w:t xml:space="preserve">motioned and Samantha </w:t>
      </w:r>
      <w:r w:rsidR="00973618" w:rsidRPr="00A23519">
        <w:rPr>
          <w:rFonts w:ascii="Arial" w:hAnsi="Arial" w:cs="Arial"/>
          <w:lang w:val="en"/>
        </w:rPr>
        <w:t xml:space="preserve">seconded the motion, </w:t>
      </w:r>
      <w:r w:rsidR="007D5B3A" w:rsidRPr="00A23519">
        <w:rPr>
          <w:rFonts w:ascii="Arial" w:hAnsi="Arial" w:cs="Arial"/>
          <w:lang w:val="en"/>
        </w:rPr>
        <w:t xml:space="preserve">S. Villa-Alvarez </w:t>
      </w:r>
      <w:r w:rsidR="00973618" w:rsidRPr="00A23519">
        <w:rPr>
          <w:rFonts w:ascii="Arial" w:hAnsi="Arial" w:cs="Arial"/>
          <w:lang w:val="en"/>
        </w:rPr>
        <w:t>conducted a roll call vote, the motion passed.</w:t>
      </w:r>
      <w:r w:rsidR="00927738">
        <w:rPr>
          <w:rFonts w:ascii="Arial" w:hAnsi="Arial" w:cs="Arial"/>
          <w:lang w:val="en"/>
        </w:rPr>
        <w:t xml:space="preserve"> </w:t>
      </w:r>
    </w:p>
    <w:p w14:paraId="592A178A" w14:textId="77777777" w:rsidR="00C54524" w:rsidRPr="00C54524" w:rsidRDefault="00C54524" w:rsidP="00C5452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lang w:val="en"/>
        </w:rPr>
      </w:pPr>
    </w:p>
    <w:p w14:paraId="342DCF45" w14:textId="031ED7D9" w:rsidR="009F1E04" w:rsidRDefault="00D67FF4" w:rsidP="00EF53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632CC4">
        <w:rPr>
          <w:rFonts w:ascii="Arial" w:eastAsia="Times New Roman" w:hAnsi="Arial" w:cs="Arial"/>
          <w:b/>
          <w:bCs/>
          <w:u w:val="single"/>
        </w:rPr>
        <w:t>CPA Independent Audit Firm</w:t>
      </w:r>
      <w:r w:rsidRPr="00632CC4">
        <w:rPr>
          <w:rFonts w:ascii="Arial" w:hAnsi="Arial" w:cs="Arial"/>
          <w:b/>
          <w:bCs/>
          <w:u w:val="single"/>
          <w:lang w:val="en"/>
        </w:rPr>
        <w:t xml:space="preserve"> </w:t>
      </w:r>
      <w:r w:rsidR="00776B1F" w:rsidRPr="00632CC4">
        <w:rPr>
          <w:rFonts w:ascii="Arial" w:hAnsi="Arial" w:cs="Arial"/>
          <w:b/>
          <w:bCs/>
          <w:u w:val="single"/>
          <w:lang w:val="en"/>
        </w:rPr>
        <w:t>(</w:t>
      </w:r>
      <w:r w:rsidR="00864A1F" w:rsidRPr="00632CC4">
        <w:rPr>
          <w:rFonts w:ascii="Arial" w:hAnsi="Arial" w:cs="Arial"/>
          <w:b/>
          <w:bCs/>
          <w:u w:val="single"/>
          <w:lang w:val="en"/>
        </w:rPr>
        <w:t>Amy</w:t>
      </w:r>
      <w:r w:rsidR="00776B1F" w:rsidRPr="00632CC4">
        <w:rPr>
          <w:rFonts w:ascii="Arial" w:hAnsi="Arial" w:cs="Arial"/>
          <w:b/>
          <w:bCs/>
          <w:u w:val="single"/>
          <w:lang w:val="en"/>
        </w:rPr>
        <w:t>)</w:t>
      </w:r>
      <w:r w:rsidR="00864A1F" w:rsidRPr="00632CC4">
        <w:rPr>
          <w:rFonts w:ascii="Arial" w:hAnsi="Arial" w:cs="Arial"/>
          <w:b/>
          <w:bCs/>
          <w:lang w:val="en"/>
        </w:rPr>
        <w:t xml:space="preserve">: </w:t>
      </w:r>
      <w:r w:rsidR="007D254A" w:rsidRPr="00632CC4">
        <w:rPr>
          <w:rFonts w:ascii="Arial" w:hAnsi="Arial" w:cs="Arial"/>
          <w:lang w:val="en"/>
        </w:rPr>
        <w:t>RCRC r</w:t>
      </w:r>
      <w:r w:rsidR="000E382D" w:rsidRPr="00632CC4">
        <w:rPr>
          <w:rFonts w:ascii="Arial" w:hAnsi="Arial" w:cs="Arial"/>
          <w:lang w:val="en"/>
        </w:rPr>
        <w:t>eceived</w:t>
      </w:r>
      <w:r w:rsidR="00FC7813" w:rsidRPr="00632CC4">
        <w:rPr>
          <w:rFonts w:ascii="Arial" w:hAnsi="Arial" w:cs="Arial"/>
          <w:lang w:val="en"/>
        </w:rPr>
        <w:t xml:space="preserve"> </w:t>
      </w:r>
      <w:r w:rsidR="000E382D" w:rsidRPr="00632CC4">
        <w:rPr>
          <w:rFonts w:ascii="Arial" w:hAnsi="Arial" w:cs="Arial"/>
          <w:lang w:val="en"/>
        </w:rPr>
        <w:t>RFP</w:t>
      </w:r>
      <w:r w:rsidR="00FB375F" w:rsidRPr="00632CC4">
        <w:rPr>
          <w:rFonts w:ascii="Arial" w:hAnsi="Arial" w:cs="Arial"/>
          <w:lang w:val="en"/>
        </w:rPr>
        <w:t xml:space="preserve">s </w:t>
      </w:r>
      <w:r w:rsidR="00FC7813" w:rsidRPr="00632CC4">
        <w:rPr>
          <w:rFonts w:ascii="Arial" w:hAnsi="Arial" w:cs="Arial"/>
          <w:lang w:val="en"/>
        </w:rPr>
        <w:t xml:space="preserve">from </w:t>
      </w:r>
      <w:r w:rsidR="00FB375F" w:rsidRPr="00632CC4">
        <w:rPr>
          <w:rFonts w:ascii="Arial" w:hAnsi="Arial" w:cs="Arial"/>
          <w:lang w:val="en"/>
        </w:rPr>
        <w:t xml:space="preserve">AGT, Windes and </w:t>
      </w:r>
      <w:proofErr w:type="spellStart"/>
      <w:r w:rsidR="00FB375F" w:rsidRPr="00632CC4">
        <w:rPr>
          <w:rFonts w:ascii="Arial" w:hAnsi="Arial" w:cs="Arial"/>
          <w:lang w:val="en"/>
        </w:rPr>
        <w:t>B</w:t>
      </w:r>
      <w:r w:rsidR="00F46A33" w:rsidRPr="00632CC4">
        <w:rPr>
          <w:rFonts w:ascii="Arial" w:hAnsi="Arial" w:cs="Arial"/>
          <w:lang w:val="en"/>
        </w:rPr>
        <w:t>a</w:t>
      </w:r>
      <w:r w:rsidR="00FB375F" w:rsidRPr="00632CC4">
        <w:rPr>
          <w:rFonts w:ascii="Arial" w:hAnsi="Arial" w:cs="Arial"/>
          <w:lang w:val="en"/>
        </w:rPr>
        <w:t>kerTilly</w:t>
      </w:r>
      <w:proofErr w:type="spellEnd"/>
      <w:r w:rsidR="000E382D" w:rsidRPr="00632CC4">
        <w:rPr>
          <w:rFonts w:ascii="Arial" w:hAnsi="Arial" w:cs="Arial"/>
          <w:lang w:val="en"/>
        </w:rPr>
        <w:t xml:space="preserve"> </w:t>
      </w:r>
      <w:r w:rsidR="001D2D20" w:rsidRPr="00632CC4">
        <w:rPr>
          <w:rFonts w:ascii="Arial" w:hAnsi="Arial" w:cs="Arial"/>
          <w:lang w:val="en"/>
        </w:rPr>
        <w:t>for a new CPA Firm</w:t>
      </w:r>
      <w:r w:rsidR="00FC7813" w:rsidRPr="00632CC4">
        <w:rPr>
          <w:rFonts w:ascii="Arial" w:hAnsi="Arial" w:cs="Arial"/>
          <w:lang w:val="en"/>
        </w:rPr>
        <w:t xml:space="preserve"> as</w:t>
      </w:r>
      <w:r w:rsidR="001D2D20" w:rsidRPr="00632CC4">
        <w:rPr>
          <w:rFonts w:ascii="Arial" w:hAnsi="Arial" w:cs="Arial"/>
          <w:lang w:val="en"/>
        </w:rPr>
        <w:t xml:space="preserve"> Regional Centers are to not use the same </w:t>
      </w:r>
      <w:r w:rsidR="000D13B7" w:rsidRPr="00632CC4">
        <w:rPr>
          <w:rFonts w:ascii="Arial" w:hAnsi="Arial" w:cs="Arial"/>
          <w:lang w:val="en"/>
        </w:rPr>
        <w:t>law firm more than 5 times in a 10-year period.</w:t>
      </w:r>
      <w:r w:rsidR="00F46A33" w:rsidRPr="00632CC4">
        <w:rPr>
          <w:rFonts w:ascii="Arial" w:hAnsi="Arial" w:cs="Arial"/>
          <w:lang w:val="en"/>
        </w:rPr>
        <w:t xml:space="preserve"> Both </w:t>
      </w:r>
      <w:r w:rsidR="000D13B7" w:rsidRPr="00632CC4">
        <w:rPr>
          <w:rFonts w:ascii="Arial" w:hAnsi="Arial" w:cs="Arial"/>
          <w:lang w:val="en"/>
        </w:rPr>
        <w:t xml:space="preserve">AGT </w:t>
      </w:r>
      <w:r w:rsidR="005D2AA0" w:rsidRPr="00632CC4">
        <w:rPr>
          <w:rFonts w:ascii="Arial" w:hAnsi="Arial" w:cs="Arial"/>
          <w:lang w:val="en"/>
        </w:rPr>
        <w:t xml:space="preserve">and Windes have </w:t>
      </w:r>
      <w:r w:rsidR="000D13B7" w:rsidRPr="00632CC4">
        <w:rPr>
          <w:rFonts w:ascii="Arial" w:hAnsi="Arial" w:cs="Arial"/>
          <w:lang w:val="en"/>
        </w:rPr>
        <w:t xml:space="preserve">audited for RCRC before as well as other </w:t>
      </w:r>
      <w:r w:rsidR="005D2AA0" w:rsidRPr="00632CC4">
        <w:rPr>
          <w:rFonts w:ascii="Arial" w:hAnsi="Arial" w:cs="Arial"/>
          <w:lang w:val="en"/>
        </w:rPr>
        <w:t xml:space="preserve">regional centers, </w:t>
      </w:r>
      <w:r w:rsidR="00F46A33" w:rsidRPr="00632CC4">
        <w:rPr>
          <w:rFonts w:ascii="Arial" w:hAnsi="Arial" w:cs="Arial"/>
          <w:lang w:val="en"/>
        </w:rPr>
        <w:t xml:space="preserve">whereas </w:t>
      </w:r>
      <w:proofErr w:type="spellStart"/>
      <w:r w:rsidR="00F46A33" w:rsidRPr="00632CC4">
        <w:rPr>
          <w:rFonts w:ascii="Arial" w:hAnsi="Arial" w:cs="Arial"/>
          <w:lang w:val="en"/>
        </w:rPr>
        <w:t>BakerTilly</w:t>
      </w:r>
      <w:proofErr w:type="spellEnd"/>
      <w:r w:rsidR="00F46A33" w:rsidRPr="00632CC4">
        <w:rPr>
          <w:rFonts w:ascii="Arial" w:hAnsi="Arial" w:cs="Arial"/>
          <w:lang w:val="en"/>
        </w:rPr>
        <w:t xml:space="preserve"> does not have regional center experience. </w:t>
      </w:r>
      <w:r w:rsidR="00632CC4">
        <w:rPr>
          <w:rFonts w:ascii="Arial" w:hAnsi="Arial" w:cs="Arial"/>
          <w:lang w:val="en"/>
        </w:rPr>
        <w:t>Amy is recommending we move forward with AGT</w:t>
      </w:r>
      <w:r w:rsidR="00566468">
        <w:rPr>
          <w:rFonts w:ascii="Arial" w:hAnsi="Arial" w:cs="Arial"/>
          <w:lang w:val="en"/>
        </w:rPr>
        <w:t xml:space="preserve">. RCRC last worked with AGT </w:t>
      </w:r>
      <w:r w:rsidR="00004AA8">
        <w:rPr>
          <w:rFonts w:ascii="Arial" w:hAnsi="Arial" w:cs="Arial"/>
          <w:lang w:val="en"/>
        </w:rPr>
        <w:t>6 years ago</w:t>
      </w:r>
      <w:r w:rsidR="00566468">
        <w:rPr>
          <w:rFonts w:ascii="Arial" w:hAnsi="Arial" w:cs="Arial"/>
          <w:lang w:val="en"/>
        </w:rPr>
        <w:t xml:space="preserve"> and there are no </w:t>
      </w:r>
      <w:r w:rsidR="00566468" w:rsidRPr="000D44F1">
        <w:rPr>
          <w:rFonts w:ascii="Arial" w:hAnsi="Arial" w:cs="Arial"/>
          <w:lang w:val="en"/>
        </w:rPr>
        <w:t>complaints from other regional centers that they are working with</w:t>
      </w:r>
      <w:r w:rsidR="00004AA8" w:rsidRPr="000D44F1">
        <w:rPr>
          <w:rFonts w:ascii="Arial" w:hAnsi="Arial" w:cs="Arial"/>
          <w:lang w:val="en"/>
        </w:rPr>
        <w:t xml:space="preserve">. Their cost </w:t>
      </w:r>
      <w:r w:rsidR="00BC4B68" w:rsidRPr="000D44F1">
        <w:rPr>
          <w:rFonts w:ascii="Arial" w:hAnsi="Arial" w:cs="Arial"/>
          <w:lang w:val="en"/>
        </w:rPr>
        <w:t xml:space="preserve">is set at $55,000 with a </w:t>
      </w:r>
      <w:r w:rsidR="000B285B" w:rsidRPr="000D44F1">
        <w:rPr>
          <w:rFonts w:ascii="Arial" w:hAnsi="Arial" w:cs="Arial"/>
          <w:lang w:val="en"/>
        </w:rPr>
        <w:t xml:space="preserve">2% increase each year. </w:t>
      </w:r>
      <w:r w:rsidR="00776B1F" w:rsidRPr="000D44F1">
        <w:rPr>
          <w:rFonts w:ascii="Arial" w:hAnsi="Arial" w:cs="Arial"/>
          <w:lang w:val="en"/>
        </w:rPr>
        <w:t>M. Sawyer called for a board vote</w:t>
      </w:r>
      <w:r w:rsidR="002A6678" w:rsidRPr="002A6678">
        <w:rPr>
          <w:rFonts w:ascii="Arial" w:hAnsi="Arial" w:cs="Arial"/>
          <w:lang w:val="en"/>
        </w:rPr>
        <w:t xml:space="preserve"> </w:t>
      </w:r>
      <w:r w:rsidR="002A6678">
        <w:rPr>
          <w:rFonts w:ascii="Arial" w:hAnsi="Arial" w:cs="Arial"/>
          <w:lang w:val="en"/>
        </w:rPr>
        <w:t>to accept and forward to the full board for approval;</w:t>
      </w:r>
      <w:r w:rsidR="000D44F1" w:rsidRPr="000D44F1">
        <w:rPr>
          <w:rFonts w:ascii="Arial" w:hAnsi="Arial" w:cs="Arial"/>
          <w:lang w:val="en"/>
        </w:rPr>
        <w:t xml:space="preserve"> Will motioned and Samantha</w:t>
      </w:r>
      <w:r w:rsidR="00776B1F" w:rsidRPr="000D44F1">
        <w:rPr>
          <w:rFonts w:ascii="Arial" w:hAnsi="Arial" w:cs="Arial"/>
          <w:lang w:val="en"/>
        </w:rPr>
        <w:t xml:space="preserve"> seconded the motion, </w:t>
      </w:r>
      <w:r w:rsidR="007D5B3A" w:rsidRPr="000D44F1">
        <w:rPr>
          <w:rFonts w:ascii="Arial" w:hAnsi="Arial" w:cs="Arial"/>
          <w:lang w:val="en"/>
        </w:rPr>
        <w:t xml:space="preserve">S. Villa-Alvarez </w:t>
      </w:r>
      <w:r w:rsidR="00776B1F" w:rsidRPr="000D44F1">
        <w:rPr>
          <w:rFonts w:ascii="Arial" w:hAnsi="Arial" w:cs="Arial"/>
          <w:lang w:val="en"/>
        </w:rPr>
        <w:t xml:space="preserve">conducted a roll call vote, the motion </w:t>
      </w:r>
      <w:r w:rsidR="00776B1F" w:rsidRPr="000D44F1">
        <w:rPr>
          <w:rFonts w:ascii="Arial" w:hAnsi="Arial" w:cs="Arial"/>
          <w:lang w:val="en"/>
        </w:rPr>
        <w:lastRenderedPageBreak/>
        <w:t>passed.</w:t>
      </w:r>
    </w:p>
    <w:p w14:paraId="7EEE7BC3" w14:textId="77777777" w:rsidR="00BA5FC0" w:rsidRPr="00EF5309" w:rsidRDefault="00BA5FC0" w:rsidP="00BA5F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1D449B71" w14:textId="1561A658" w:rsidR="009F1E04" w:rsidRDefault="007513A0" w:rsidP="00913C9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C3000D">
        <w:rPr>
          <w:rFonts w:ascii="Arial" w:hAnsi="Arial" w:cs="Arial"/>
          <w:b/>
          <w:bCs/>
          <w:noProof/>
          <w:u w:val="single"/>
        </w:rPr>
        <w:t>ARCA Delegate</w:t>
      </w:r>
      <w:r w:rsidR="00776B1F" w:rsidRPr="00C3000D">
        <w:rPr>
          <w:rFonts w:ascii="Arial" w:hAnsi="Arial" w:cs="Arial"/>
          <w:b/>
          <w:bCs/>
          <w:noProof/>
          <w:u w:val="single"/>
        </w:rPr>
        <w:t xml:space="preserve"> </w:t>
      </w:r>
      <w:r w:rsidR="00776B1F" w:rsidRPr="00C3000D">
        <w:rPr>
          <w:rFonts w:ascii="Arial" w:hAnsi="Arial" w:cs="Arial"/>
          <w:b/>
          <w:bCs/>
          <w:u w:val="single"/>
          <w:lang w:val="en"/>
        </w:rPr>
        <w:t>(</w:t>
      </w:r>
      <w:r w:rsidRPr="00C3000D">
        <w:rPr>
          <w:rFonts w:ascii="Arial" w:hAnsi="Arial" w:cs="Arial"/>
          <w:b/>
          <w:bCs/>
          <w:u w:val="single"/>
          <w:lang w:val="en"/>
        </w:rPr>
        <w:t>Mike</w:t>
      </w:r>
      <w:r w:rsidR="00776B1F" w:rsidRPr="00C3000D">
        <w:rPr>
          <w:rFonts w:ascii="Arial" w:hAnsi="Arial" w:cs="Arial"/>
          <w:b/>
          <w:bCs/>
          <w:u w:val="single"/>
          <w:lang w:val="en"/>
        </w:rPr>
        <w:t>)</w:t>
      </w:r>
      <w:r w:rsidR="00455991" w:rsidRPr="00C3000D">
        <w:rPr>
          <w:rFonts w:ascii="Arial" w:hAnsi="Arial" w:cs="Arial"/>
          <w:b/>
          <w:bCs/>
          <w:lang w:val="en"/>
        </w:rPr>
        <w:t xml:space="preserve">: </w:t>
      </w:r>
      <w:r w:rsidR="0056313B" w:rsidRPr="00C3000D">
        <w:rPr>
          <w:rFonts w:ascii="Arial" w:hAnsi="Arial" w:cs="Arial"/>
          <w:lang w:val="en"/>
        </w:rPr>
        <w:t>Previously, the president has been the arca delegate however, Mike does not recommend it</w:t>
      </w:r>
      <w:r w:rsidR="0013019D" w:rsidRPr="00C3000D">
        <w:rPr>
          <w:rFonts w:ascii="Arial" w:hAnsi="Arial" w:cs="Arial"/>
          <w:lang w:val="en"/>
        </w:rPr>
        <w:t xml:space="preserve"> </w:t>
      </w:r>
      <w:r w:rsidR="0013019D" w:rsidRPr="00794D72">
        <w:rPr>
          <w:rFonts w:ascii="Arial" w:hAnsi="Arial" w:cs="Arial"/>
          <w:lang w:val="en"/>
        </w:rPr>
        <w:t xml:space="preserve">due to </w:t>
      </w:r>
      <w:r w:rsidR="008D1DDD" w:rsidRPr="00794D72">
        <w:rPr>
          <w:rFonts w:ascii="Arial" w:hAnsi="Arial" w:cs="Arial"/>
          <w:lang w:val="en"/>
        </w:rPr>
        <w:t xml:space="preserve">other commitments </w:t>
      </w:r>
      <w:r w:rsidR="0055722D" w:rsidRPr="00794D72">
        <w:rPr>
          <w:rFonts w:ascii="Arial" w:hAnsi="Arial" w:cs="Arial"/>
          <w:lang w:val="en"/>
        </w:rPr>
        <w:t>in their position.</w:t>
      </w:r>
      <w:r w:rsidR="00DD3977" w:rsidRPr="00794D72">
        <w:rPr>
          <w:rFonts w:ascii="Arial" w:hAnsi="Arial" w:cs="Arial"/>
          <w:lang w:val="en"/>
        </w:rPr>
        <w:t xml:space="preserve"> </w:t>
      </w:r>
      <w:r w:rsidR="00C3000D" w:rsidRPr="00794D72">
        <w:rPr>
          <w:rFonts w:ascii="Arial" w:hAnsi="Arial" w:cs="Arial"/>
          <w:lang w:val="en"/>
        </w:rPr>
        <w:t>The ARCA Delegate would learn m</w:t>
      </w:r>
      <w:r w:rsidR="00DD3977" w:rsidRPr="00794D72">
        <w:rPr>
          <w:rFonts w:ascii="Arial" w:hAnsi="Arial" w:cs="Arial"/>
          <w:lang w:val="en"/>
        </w:rPr>
        <w:t>ore about how the system</w:t>
      </w:r>
      <w:r w:rsidR="004F549F" w:rsidRPr="00794D72">
        <w:rPr>
          <w:rFonts w:ascii="Arial" w:hAnsi="Arial" w:cs="Arial"/>
          <w:lang w:val="en"/>
        </w:rPr>
        <w:t>, at a state level,</w:t>
      </w:r>
      <w:r w:rsidR="00DD3977" w:rsidRPr="00794D72">
        <w:rPr>
          <w:rFonts w:ascii="Arial" w:hAnsi="Arial" w:cs="Arial"/>
          <w:lang w:val="en"/>
        </w:rPr>
        <w:t xml:space="preserve"> </w:t>
      </w:r>
      <w:r w:rsidR="00C3000D" w:rsidRPr="00794D72">
        <w:rPr>
          <w:rFonts w:ascii="Arial" w:hAnsi="Arial" w:cs="Arial"/>
          <w:lang w:val="en"/>
        </w:rPr>
        <w:t>is</w:t>
      </w:r>
      <w:r w:rsidR="00DD3977" w:rsidRPr="00794D72">
        <w:rPr>
          <w:rFonts w:ascii="Arial" w:hAnsi="Arial" w:cs="Arial"/>
          <w:lang w:val="en"/>
        </w:rPr>
        <w:t xml:space="preserve"> operating </w:t>
      </w:r>
      <w:r w:rsidR="004F549F" w:rsidRPr="00794D72">
        <w:rPr>
          <w:rFonts w:ascii="Arial" w:hAnsi="Arial" w:cs="Arial"/>
          <w:lang w:val="en"/>
        </w:rPr>
        <w:t xml:space="preserve">and working. You would also be involved in the </w:t>
      </w:r>
      <w:r w:rsidR="00C3000D" w:rsidRPr="00794D72">
        <w:rPr>
          <w:rFonts w:ascii="Arial" w:hAnsi="Arial" w:cs="Arial"/>
          <w:lang w:val="en"/>
        </w:rPr>
        <w:t>conversations</w:t>
      </w:r>
      <w:r w:rsidR="004F549F" w:rsidRPr="00794D72">
        <w:rPr>
          <w:rFonts w:ascii="Arial" w:hAnsi="Arial" w:cs="Arial"/>
          <w:lang w:val="en"/>
        </w:rPr>
        <w:t xml:space="preserve"> with D</w:t>
      </w:r>
      <w:r w:rsidR="004B5D2F" w:rsidRPr="00794D72">
        <w:rPr>
          <w:rFonts w:ascii="Arial" w:hAnsi="Arial" w:cs="Arial"/>
          <w:lang w:val="en"/>
        </w:rPr>
        <w:t xml:space="preserve">DS and </w:t>
      </w:r>
      <w:r w:rsidR="00D464DB" w:rsidRPr="00794D72">
        <w:rPr>
          <w:rFonts w:ascii="Arial" w:hAnsi="Arial" w:cs="Arial"/>
          <w:lang w:val="en"/>
        </w:rPr>
        <w:t xml:space="preserve">get more insight on how different policies would impact </w:t>
      </w:r>
      <w:r w:rsidR="00794D72" w:rsidRPr="00794D72">
        <w:rPr>
          <w:rFonts w:ascii="Arial" w:hAnsi="Arial" w:cs="Arial"/>
          <w:lang w:val="en"/>
        </w:rPr>
        <w:t xml:space="preserve">the regional center clients and families. </w:t>
      </w:r>
      <w:r w:rsidR="00620E60" w:rsidRPr="00794D72">
        <w:rPr>
          <w:rFonts w:ascii="Arial" w:hAnsi="Arial" w:cs="Arial"/>
          <w:lang w:val="en"/>
        </w:rPr>
        <w:t xml:space="preserve">We will have more discussions at the September meeting. </w:t>
      </w:r>
    </w:p>
    <w:p w14:paraId="47A7FBB9" w14:textId="77777777" w:rsidR="00C3000D" w:rsidRPr="00C3000D" w:rsidRDefault="00C3000D" w:rsidP="00C3000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lang w:val="en"/>
        </w:rPr>
      </w:pPr>
    </w:p>
    <w:p w14:paraId="21FEFDC7" w14:textId="7C491553" w:rsidR="009F1E04" w:rsidRPr="00FA427A" w:rsidRDefault="007513A0" w:rsidP="008F3EC4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FA427A">
        <w:rPr>
          <w:rFonts w:ascii="Arial" w:hAnsi="Arial" w:cs="Arial"/>
          <w:b/>
          <w:bCs/>
          <w:noProof/>
          <w:u w:val="single"/>
        </w:rPr>
        <w:t>Client Benefit Fund Committee</w:t>
      </w:r>
      <w:r w:rsidR="00776B1F" w:rsidRPr="00FA427A">
        <w:rPr>
          <w:rFonts w:ascii="Arial" w:hAnsi="Arial" w:cs="Arial"/>
          <w:b/>
          <w:bCs/>
          <w:noProof/>
          <w:u w:val="single"/>
        </w:rPr>
        <w:t xml:space="preserve"> </w:t>
      </w:r>
      <w:r w:rsidR="00776B1F" w:rsidRPr="00FA427A">
        <w:rPr>
          <w:rFonts w:ascii="Arial" w:hAnsi="Arial" w:cs="Arial"/>
          <w:b/>
          <w:bCs/>
          <w:u w:val="single"/>
          <w:lang w:val="en"/>
        </w:rPr>
        <w:t>(</w:t>
      </w:r>
      <w:r w:rsidRPr="00FA427A">
        <w:rPr>
          <w:rFonts w:ascii="Arial" w:hAnsi="Arial" w:cs="Arial"/>
          <w:b/>
          <w:bCs/>
          <w:u w:val="single"/>
          <w:lang w:val="en"/>
        </w:rPr>
        <w:t>Mike</w:t>
      </w:r>
      <w:r w:rsidR="00776B1F" w:rsidRPr="00FA427A">
        <w:rPr>
          <w:rFonts w:ascii="Arial" w:hAnsi="Arial" w:cs="Arial"/>
          <w:b/>
          <w:bCs/>
          <w:u w:val="single"/>
          <w:lang w:val="en"/>
        </w:rPr>
        <w:t>)</w:t>
      </w:r>
      <w:r w:rsidR="00776B1F" w:rsidRPr="00FA427A">
        <w:rPr>
          <w:rFonts w:ascii="Arial" w:hAnsi="Arial" w:cs="Arial"/>
          <w:b/>
          <w:bCs/>
          <w:lang w:val="en"/>
        </w:rPr>
        <w:t>:</w:t>
      </w:r>
      <w:r w:rsidR="00512720" w:rsidRPr="00FA427A">
        <w:rPr>
          <w:rFonts w:ascii="Arial" w:hAnsi="Arial" w:cs="Arial"/>
          <w:b/>
          <w:bCs/>
          <w:lang w:val="en"/>
        </w:rPr>
        <w:t xml:space="preserve"> </w:t>
      </w:r>
      <w:r w:rsidR="00512720" w:rsidRPr="00FA427A">
        <w:rPr>
          <w:rFonts w:ascii="Arial" w:hAnsi="Arial" w:cs="Arial"/>
          <w:lang w:val="en"/>
        </w:rPr>
        <w:t xml:space="preserve">Will </w:t>
      </w:r>
      <w:r w:rsidR="003A5C61" w:rsidRPr="00FA427A">
        <w:rPr>
          <w:rFonts w:ascii="Arial" w:hAnsi="Arial" w:cs="Arial"/>
          <w:lang w:val="en"/>
        </w:rPr>
        <w:t xml:space="preserve">and Robert </w:t>
      </w:r>
      <w:r w:rsidR="00E40CF2" w:rsidRPr="00FA427A">
        <w:rPr>
          <w:rFonts w:ascii="Arial" w:hAnsi="Arial" w:cs="Arial"/>
          <w:lang w:val="en"/>
        </w:rPr>
        <w:t>would like to</w:t>
      </w:r>
      <w:r w:rsidR="00512720" w:rsidRPr="00FA427A">
        <w:rPr>
          <w:rFonts w:ascii="Arial" w:hAnsi="Arial" w:cs="Arial"/>
          <w:lang w:val="en"/>
        </w:rPr>
        <w:t xml:space="preserve"> </w:t>
      </w:r>
      <w:r w:rsidR="00FA427A" w:rsidRPr="00FA427A">
        <w:rPr>
          <w:rFonts w:ascii="Arial" w:hAnsi="Arial" w:cs="Arial"/>
          <w:lang w:val="en"/>
        </w:rPr>
        <w:t>participate</w:t>
      </w:r>
      <w:r w:rsidR="00512720" w:rsidRPr="00FA427A">
        <w:rPr>
          <w:rFonts w:ascii="Arial" w:hAnsi="Arial" w:cs="Arial"/>
          <w:lang w:val="en"/>
        </w:rPr>
        <w:t xml:space="preserve"> in this committee.</w:t>
      </w:r>
      <w:r w:rsidR="0082375D" w:rsidRPr="00FA427A">
        <w:rPr>
          <w:rFonts w:ascii="Arial" w:hAnsi="Arial" w:cs="Arial"/>
          <w:lang w:val="en"/>
        </w:rPr>
        <w:t xml:space="preserve"> </w:t>
      </w:r>
      <w:r w:rsidR="00E40CF2" w:rsidRPr="00FA427A">
        <w:rPr>
          <w:rFonts w:ascii="Arial" w:hAnsi="Arial" w:cs="Arial"/>
          <w:lang w:val="en"/>
        </w:rPr>
        <w:t xml:space="preserve">The Client </w:t>
      </w:r>
      <w:r w:rsidR="00FA427A" w:rsidRPr="00FA427A">
        <w:rPr>
          <w:rFonts w:ascii="Arial" w:hAnsi="Arial" w:cs="Arial"/>
          <w:lang w:val="en"/>
        </w:rPr>
        <w:t xml:space="preserve">Benefit Fund Committee members are Mike, Will and Robert. They will meet sometime in August to review the requests for the August cycle. </w:t>
      </w:r>
    </w:p>
    <w:p w14:paraId="6C4B3F4A" w14:textId="77777777" w:rsidR="00FA427A" w:rsidRPr="00FA427A" w:rsidRDefault="00FA427A" w:rsidP="00FA42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3D5C2EDF" w14:textId="7EE69ACD" w:rsidR="00776B1F" w:rsidRPr="00E40CF2" w:rsidRDefault="007513A0" w:rsidP="00776B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"/>
        </w:rPr>
      </w:pPr>
      <w:r w:rsidRPr="00E40CF2">
        <w:rPr>
          <w:rFonts w:ascii="Arial" w:hAnsi="Arial" w:cs="Arial"/>
          <w:b/>
          <w:bCs/>
          <w:noProof/>
          <w:u w:val="single"/>
        </w:rPr>
        <w:t>ARCA Academy</w:t>
      </w:r>
      <w:r w:rsidR="00776B1F" w:rsidRPr="00E40CF2">
        <w:rPr>
          <w:rFonts w:ascii="Arial" w:hAnsi="Arial" w:cs="Arial"/>
          <w:b/>
          <w:bCs/>
          <w:noProof/>
          <w:u w:val="single"/>
        </w:rPr>
        <w:t xml:space="preserve"> </w:t>
      </w:r>
      <w:r w:rsidR="008E19F9" w:rsidRPr="00E40CF2">
        <w:rPr>
          <w:rFonts w:ascii="Arial" w:hAnsi="Arial" w:cs="Arial"/>
          <w:b/>
          <w:bCs/>
          <w:noProof/>
          <w:u w:val="single"/>
        </w:rPr>
        <w:t>-September 25-26 2026</w:t>
      </w:r>
      <w:r w:rsidR="00601B53">
        <w:rPr>
          <w:rFonts w:ascii="Arial" w:hAnsi="Arial" w:cs="Arial"/>
          <w:b/>
          <w:bCs/>
          <w:noProof/>
          <w:u w:val="single"/>
        </w:rPr>
        <w:t xml:space="preserve"> </w:t>
      </w:r>
      <w:r w:rsidR="00776B1F" w:rsidRPr="00E40CF2">
        <w:rPr>
          <w:rFonts w:ascii="Arial" w:hAnsi="Arial" w:cs="Arial"/>
          <w:b/>
          <w:bCs/>
          <w:u w:val="single"/>
          <w:lang w:val="en"/>
        </w:rPr>
        <w:t>(</w:t>
      </w:r>
      <w:r w:rsidRPr="00E40CF2">
        <w:rPr>
          <w:rFonts w:ascii="Arial" w:hAnsi="Arial" w:cs="Arial"/>
          <w:b/>
          <w:bCs/>
          <w:u w:val="single"/>
          <w:lang w:val="en"/>
        </w:rPr>
        <w:t>Mike</w:t>
      </w:r>
      <w:r w:rsidR="00776B1F" w:rsidRPr="00E40CF2">
        <w:rPr>
          <w:rFonts w:ascii="Arial" w:hAnsi="Arial" w:cs="Arial"/>
          <w:b/>
          <w:bCs/>
          <w:u w:val="single"/>
          <w:lang w:val="en"/>
        </w:rPr>
        <w:t>)</w:t>
      </w:r>
      <w:r w:rsidR="00776B1F" w:rsidRPr="00E40CF2">
        <w:rPr>
          <w:rFonts w:ascii="Arial" w:hAnsi="Arial" w:cs="Arial"/>
          <w:b/>
          <w:bCs/>
          <w:lang w:val="en"/>
        </w:rPr>
        <w:t xml:space="preserve">: </w:t>
      </w:r>
      <w:r w:rsidR="00BD31B3" w:rsidRPr="00E40CF2">
        <w:rPr>
          <w:rFonts w:ascii="Arial" w:hAnsi="Arial" w:cs="Arial"/>
          <w:lang w:val="en"/>
        </w:rPr>
        <w:t xml:space="preserve">Samantha is unable to attend </w:t>
      </w:r>
      <w:r w:rsidR="00E31CF5" w:rsidRPr="00E40CF2">
        <w:rPr>
          <w:rFonts w:ascii="Arial" w:hAnsi="Arial" w:cs="Arial"/>
          <w:lang w:val="en"/>
        </w:rPr>
        <w:t xml:space="preserve">this </w:t>
      </w:r>
      <w:r w:rsidR="008E19F9" w:rsidRPr="00E40CF2">
        <w:rPr>
          <w:rFonts w:ascii="Arial" w:hAnsi="Arial" w:cs="Arial"/>
          <w:lang w:val="en"/>
        </w:rPr>
        <w:t>year;</w:t>
      </w:r>
      <w:r w:rsidR="00E31CF5" w:rsidRPr="00E40CF2">
        <w:rPr>
          <w:rFonts w:ascii="Arial" w:hAnsi="Arial" w:cs="Arial"/>
          <w:lang w:val="en"/>
        </w:rPr>
        <w:t xml:space="preserve"> Mike will check in with </w:t>
      </w:r>
      <w:r w:rsidR="008E19F9" w:rsidRPr="00E40CF2">
        <w:rPr>
          <w:rFonts w:ascii="Arial" w:hAnsi="Arial" w:cs="Arial"/>
          <w:lang w:val="en"/>
        </w:rPr>
        <w:t>Matt</w:t>
      </w:r>
      <w:r w:rsidR="00E31CF5" w:rsidRPr="00E40CF2">
        <w:rPr>
          <w:rFonts w:ascii="Arial" w:hAnsi="Arial" w:cs="Arial"/>
          <w:lang w:val="en"/>
        </w:rPr>
        <w:t xml:space="preserve"> and Rebekah </w:t>
      </w:r>
      <w:r w:rsidR="008E19F9" w:rsidRPr="00E40CF2">
        <w:rPr>
          <w:rFonts w:ascii="Arial" w:hAnsi="Arial" w:cs="Arial"/>
          <w:lang w:val="en"/>
        </w:rPr>
        <w:t xml:space="preserve">as it would be beneficial for newer members to attend. </w:t>
      </w:r>
      <w:r w:rsidR="004C1651" w:rsidRPr="00E40CF2">
        <w:rPr>
          <w:rFonts w:ascii="Arial" w:hAnsi="Arial" w:cs="Arial"/>
          <w:lang w:val="en"/>
        </w:rPr>
        <w:t>Both Robert and Will volunteered to attend if no one else is available. Robert and Will are to re</w:t>
      </w:r>
      <w:r w:rsidR="004C360E" w:rsidRPr="00E40CF2">
        <w:rPr>
          <w:rFonts w:ascii="Arial" w:hAnsi="Arial" w:cs="Arial"/>
          <w:lang w:val="en"/>
        </w:rPr>
        <w:t>serve their hotel rooms but hold off on the travel portion until we have confirmation from Matt and Rebekah.</w:t>
      </w:r>
      <w:r w:rsidR="006E1C1E" w:rsidRPr="00E40CF2">
        <w:rPr>
          <w:rFonts w:ascii="Arial" w:hAnsi="Arial" w:cs="Arial"/>
          <w:lang w:val="en"/>
        </w:rPr>
        <w:t xml:space="preserve"> </w:t>
      </w:r>
    </w:p>
    <w:p w14:paraId="6E8A500C" w14:textId="77777777" w:rsidR="009F1E04" w:rsidRPr="009F1E04" w:rsidRDefault="009F1E04" w:rsidP="009F1E04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27D79BEF" w14:textId="1495500A" w:rsidR="00132C55" w:rsidRDefault="004B3153" w:rsidP="00B04F23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 w:rsidRPr="00F9179F">
        <w:rPr>
          <w:rFonts w:ascii="Arial" w:hAnsi="Arial" w:cs="Arial"/>
          <w:b/>
          <w:sz w:val="24"/>
          <w:szCs w:val="24"/>
        </w:rPr>
        <w:t>Close the Meeting:</w:t>
      </w:r>
      <w:r>
        <w:rPr>
          <w:rFonts w:ascii="Arial" w:hAnsi="Arial" w:cs="Arial"/>
          <w:sz w:val="24"/>
          <w:szCs w:val="24"/>
        </w:rPr>
        <w:t xml:space="preserve"> </w:t>
      </w:r>
      <w:r w:rsidR="00F26FDF" w:rsidRPr="00F26FDF">
        <w:rPr>
          <w:rFonts w:ascii="Arial" w:hAnsi="Arial" w:cs="Arial"/>
          <w:lang w:val="en"/>
        </w:rPr>
        <w:t>M. Sawyer</w:t>
      </w:r>
      <w:r w:rsidR="00F26FDF" w:rsidRPr="00467B48">
        <w:rPr>
          <w:rFonts w:ascii="Arial" w:hAnsi="Arial" w:cs="Arial"/>
          <w:lang w:val="en"/>
        </w:rPr>
        <w:t xml:space="preserve"> </w:t>
      </w:r>
      <w:r w:rsidR="00ED0E82" w:rsidRPr="00C84663">
        <w:rPr>
          <w:rFonts w:ascii="Arial" w:hAnsi="Arial" w:cs="Arial"/>
          <w:lang w:val="en"/>
        </w:rPr>
        <w:t>adjourned</w:t>
      </w:r>
      <w:r w:rsidR="00ED0E82" w:rsidRPr="00467B48">
        <w:rPr>
          <w:rFonts w:ascii="Arial" w:hAnsi="Arial" w:cs="Arial"/>
          <w:lang w:val="en"/>
        </w:rPr>
        <w:t xml:space="preserve"> the meeting at </w:t>
      </w:r>
      <w:r w:rsidR="007375E7">
        <w:rPr>
          <w:rFonts w:ascii="Arial" w:hAnsi="Arial" w:cs="Arial"/>
          <w:lang w:val="en"/>
        </w:rPr>
        <w:t>4:</w:t>
      </w:r>
      <w:r w:rsidR="004F5887">
        <w:rPr>
          <w:rFonts w:ascii="Arial" w:hAnsi="Arial" w:cs="Arial"/>
          <w:lang w:val="en"/>
        </w:rPr>
        <w:t>45pm</w:t>
      </w:r>
    </w:p>
    <w:p w14:paraId="12FCD8D0" w14:textId="77777777" w:rsidR="000957A6" w:rsidRDefault="000957A6" w:rsidP="000957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</w:p>
    <w:p w14:paraId="15665255" w14:textId="77777777" w:rsidR="00CD4A46" w:rsidRDefault="00CD4A46" w:rsidP="00CD4A46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bookmarkEnd w:id="1"/>
    <w:p w14:paraId="767D882B" w14:textId="77777777" w:rsidR="00E31DB4" w:rsidRPr="00C75D7D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C75D7D">
        <w:rPr>
          <w:rFonts w:ascii="Aptos" w:hAnsi="Aptos" w:cstheme="minorHAnsi"/>
          <w:lang w:val="en"/>
        </w:rPr>
        <w:t xml:space="preserve">Respectfully submitted by:   </w:t>
      </w:r>
    </w:p>
    <w:p w14:paraId="48DDD028" w14:textId="1ABCDEFF" w:rsidR="00E31DB4" w:rsidRDefault="007D5B3A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 w:rsidRPr="007D5B3A">
        <w:rPr>
          <w:rFonts w:ascii="Aptos" w:hAnsi="Aptos" w:cstheme="minorHAnsi"/>
          <w:lang w:val="en"/>
        </w:rPr>
        <w:t>Susan Villa-Alvarez</w:t>
      </w:r>
      <w:r w:rsidR="00E31DB4" w:rsidRPr="00C75D7D">
        <w:rPr>
          <w:rFonts w:ascii="Aptos" w:hAnsi="Aptos" w:cstheme="minorHAnsi"/>
          <w:lang w:val="en"/>
        </w:rPr>
        <w:t xml:space="preserve">, </w:t>
      </w:r>
      <w:r w:rsidR="00E31DB4">
        <w:rPr>
          <w:rFonts w:ascii="Aptos" w:hAnsi="Aptos" w:cstheme="minorHAnsi"/>
          <w:lang w:val="en"/>
        </w:rPr>
        <w:t>RCRC</w:t>
      </w:r>
      <w:r>
        <w:rPr>
          <w:rFonts w:ascii="Aptos" w:hAnsi="Aptos" w:cstheme="minorHAnsi"/>
          <w:lang w:val="en"/>
        </w:rPr>
        <w:t xml:space="preserve"> Interim</w:t>
      </w:r>
      <w:r w:rsidR="00E31DB4">
        <w:rPr>
          <w:rFonts w:ascii="Aptos" w:hAnsi="Aptos" w:cstheme="minorHAnsi"/>
          <w:lang w:val="en"/>
        </w:rPr>
        <w:t xml:space="preserve"> Executive</w:t>
      </w:r>
      <w:r w:rsidR="00E31DB4" w:rsidRPr="00C75D7D">
        <w:rPr>
          <w:rFonts w:ascii="Aptos" w:hAnsi="Aptos" w:cstheme="minorHAnsi"/>
          <w:lang w:val="en"/>
        </w:rPr>
        <w:t xml:space="preserve"> Assistant</w:t>
      </w:r>
    </w:p>
    <w:p w14:paraId="00877629" w14:textId="77777777" w:rsidR="00E31DB4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p w14:paraId="67CCBE63" w14:textId="77777777" w:rsidR="00E31DB4" w:rsidRDefault="00E31DB4" w:rsidP="00E31DB4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>
        <w:rPr>
          <w:rFonts w:ascii="Aptos" w:hAnsi="Aptos" w:cstheme="minorHAnsi"/>
          <w:lang w:val="en"/>
        </w:rPr>
        <w:t>Draft Minutes reviewed and approved by:</w:t>
      </w:r>
    </w:p>
    <w:p w14:paraId="6E95AEB9" w14:textId="5AFD2134" w:rsidR="00CD4A46" w:rsidRDefault="00E31DB4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  <w:r>
        <w:rPr>
          <w:rFonts w:ascii="Aptos" w:hAnsi="Aptos" w:cstheme="minorHAnsi"/>
          <w:lang w:val="en"/>
        </w:rPr>
        <w:t xml:space="preserve">Mike Sawyer, Board of Directors President </w:t>
      </w:r>
      <w:r w:rsidR="00E8447C">
        <w:rPr>
          <w:rFonts w:ascii="Aptos" w:hAnsi="Aptos" w:cstheme="minorHAnsi"/>
          <w:lang w:val="en"/>
        </w:rPr>
        <w:t>08/03/2026</w:t>
      </w:r>
    </w:p>
    <w:p w14:paraId="789E6FC4" w14:textId="77777777" w:rsidR="005D75E6" w:rsidRDefault="005D75E6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p w14:paraId="7CE5B075" w14:textId="58C1F155" w:rsidR="005D75E6" w:rsidRPr="000957A6" w:rsidRDefault="005D75E6" w:rsidP="005D75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Minutes approved by the </w:t>
      </w:r>
      <w:r w:rsidR="00CB5F65">
        <w:rPr>
          <w:rFonts w:ascii="Arial" w:hAnsi="Arial" w:cs="Arial"/>
          <w:lang w:val="en"/>
        </w:rPr>
        <w:t>Executive Committee</w:t>
      </w:r>
      <w:r>
        <w:rPr>
          <w:rFonts w:ascii="Arial" w:hAnsi="Arial" w:cs="Arial"/>
          <w:lang w:val="en"/>
        </w:rPr>
        <w:t xml:space="preserve"> on </w:t>
      </w:r>
      <w:r w:rsidR="006C0A4F">
        <w:rPr>
          <w:rFonts w:ascii="Aptos" w:hAnsi="Aptos" w:cstheme="minorHAnsi"/>
          <w:lang w:val="en"/>
        </w:rPr>
        <w:t>08/10/2026</w:t>
      </w:r>
    </w:p>
    <w:p w14:paraId="4260212E" w14:textId="77777777" w:rsidR="005D75E6" w:rsidRPr="00997ADC" w:rsidRDefault="005D75E6" w:rsidP="00997ADC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lang w:val="en"/>
        </w:rPr>
      </w:pPr>
    </w:p>
    <w:sectPr w:rsidR="005D75E6" w:rsidRPr="00997ADC" w:rsidSect="008B20D1">
      <w:headerReference w:type="even" r:id="rId8"/>
      <w:headerReference w:type="default" r:id="rId9"/>
      <w:headerReference w:type="first" r:id="rId10"/>
      <w:pgSz w:w="12240" w:h="15840"/>
      <w:pgMar w:top="720" w:right="1152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E949" w14:textId="77777777" w:rsidR="005D0295" w:rsidRDefault="005D0295" w:rsidP="003F7E1A">
      <w:pPr>
        <w:spacing w:after="0" w:line="240" w:lineRule="auto"/>
      </w:pPr>
      <w:r>
        <w:separator/>
      </w:r>
    </w:p>
  </w:endnote>
  <w:endnote w:type="continuationSeparator" w:id="0">
    <w:p w14:paraId="25530B2D" w14:textId="77777777" w:rsidR="005D0295" w:rsidRDefault="005D0295" w:rsidP="003F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90C7" w14:textId="77777777" w:rsidR="005D0295" w:rsidRDefault="005D0295" w:rsidP="003F7E1A">
      <w:pPr>
        <w:spacing w:after="0" w:line="240" w:lineRule="auto"/>
      </w:pPr>
      <w:r>
        <w:separator/>
      </w:r>
    </w:p>
  </w:footnote>
  <w:footnote w:type="continuationSeparator" w:id="0">
    <w:p w14:paraId="42AC52EB" w14:textId="77777777" w:rsidR="005D0295" w:rsidRDefault="005D0295" w:rsidP="003F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A0D5" w14:textId="384ABF06" w:rsidR="00B6664B" w:rsidRDefault="00B66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44C4" w14:textId="268F25F1" w:rsidR="00B6664B" w:rsidRDefault="00B666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6710" w14:textId="6AA43323" w:rsidR="00B6664B" w:rsidRDefault="00B66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3307D68"/>
    <w:lvl w:ilvl="0">
      <w:numFmt w:val="bullet"/>
      <w:lvlText w:val="*"/>
      <w:lvlJc w:val="left"/>
    </w:lvl>
  </w:abstractNum>
  <w:abstractNum w:abstractNumId="1" w15:restartNumberingAfterBreak="0">
    <w:nsid w:val="0E2018B0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86B5A"/>
    <w:multiLevelType w:val="hybridMultilevel"/>
    <w:tmpl w:val="1346B838"/>
    <w:lvl w:ilvl="0" w:tplc="2084DBE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1E587C48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F5B49A3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75F9D"/>
    <w:multiLevelType w:val="hybridMultilevel"/>
    <w:tmpl w:val="A704E154"/>
    <w:lvl w:ilvl="0" w:tplc="A2680F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70C91"/>
    <w:multiLevelType w:val="hybridMultilevel"/>
    <w:tmpl w:val="19287FD0"/>
    <w:lvl w:ilvl="0" w:tplc="0409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34DB69D4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5E1F"/>
    <w:multiLevelType w:val="hybridMultilevel"/>
    <w:tmpl w:val="541E7D5A"/>
    <w:lvl w:ilvl="0" w:tplc="BE4628B6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7" w15:restartNumberingAfterBreak="0">
    <w:nsid w:val="3B5C083D"/>
    <w:multiLevelType w:val="hybridMultilevel"/>
    <w:tmpl w:val="B25860F0"/>
    <w:lvl w:ilvl="0" w:tplc="63064B64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9623B2"/>
    <w:multiLevelType w:val="hybridMultilevel"/>
    <w:tmpl w:val="FAA4F818"/>
    <w:lvl w:ilvl="0" w:tplc="282A513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C37706"/>
    <w:multiLevelType w:val="hybridMultilevel"/>
    <w:tmpl w:val="7732412E"/>
    <w:lvl w:ilvl="0" w:tplc="973C6FAC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42E461F2"/>
    <w:multiLevelType w:val="hybridMultilevel"/>
    <w:tmpl w:val="F2DA547C"/>
    <w:lvl w:ilvl="0" w:tplc="0409000F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472F1A6E"/>
    <w:multiLevelType w:val="hybridMultilevel"/>
    <w:tmpl w:val="7686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7386B"/>
    <w:multiLevelType w:val="hybridMultilevel"/>
    <w:tmpl w:val="24AACED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2C7F71"/>
    <w:multiLevelType w:val="hybridMultilevel"/>
    <w:tmpl w:val="C90416D4"/>
    <w:lvl w:ilvl="0" w:tplc="1E587C4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72FCC"/>
    <w:multiLevelType w:val="hybridMultilevel"/>
    <w:tmpl w:val="C1B617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DF51B9"/>
    <w:multiLevelType w:val="hybridMultilevel"/>
    <w:tmpl w:val="1346B838"/>
    <w:lvl w:ilvl="0" w:tplc="2084D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E587C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5B49A3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45C1F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32ACE"/>
    <w:multiLevelType w:val="hybridMultilevel"/>
    <w:tmpl w:val="D1E6F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16828"/>
    <w:multiLevelType w:val="hybridMultilevel"/>
    <w:tmpl w:val="1346B8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38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81604341">
    <w:abstractNumId w:val="15"/>
  </w:num>
  <w:num w:numId="3" w16cid:durableId="638655758">
    <w:abstractNumId w:val="17"/>
  </w:num>
  <w:num w:numId="4" w16cid:durableId="1520049845">
    <w:abstractNumId w:val="2"/>
  </w:num>
  <w:num w:numId="5" w16cid:durableId="1327443429">
    <w:abstractNumId w:val="6"/>
  </w:num>
  <w:num w:numId="6" w16cid:durableId="213470394">
    <w:abstractNumId w:val="4"/>
  </w:num>
  <w:num w:numId="7" w16cid:durableId="1883908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184630">
    <w:abstractNumId w:val="8"/>
  </w:num>
  <w:num w:numId="9" w16cid:durableId="1256935921">
    <w:abstractNumId w:val="3"/>
  </w:num>
  <w:num w:numId="10" w16cid:durableId="408771453">
    <w:abstractNumId w:val="11"/>
  </w:num>
  <w:num w:numId="11" w16cid:durableId="2081246698">
    <w:abstractNumId w:val="11"/>
  </w:num>
  <w:num w:numId="12" w16cid:durableId="1200707815">
    <w:abstractNumId w:val="14"/>
  </w:num>
  <w:num w:numId="13" w16cid:durableId="1755667241">
    <w:abstractNumId w:val="12"/>
  </w:num>
  <w:num w:numId="14" w16cid:durableId="405423371">
    <w:abstractNumId w:val="18"/>
  </w:num>
  <w:num w:numId="15" w16cid:durableId="19643369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0239877">
    <w:abstractNumId w:val="16"/>
  </w:num>
  <w:num w:numId="17" w16cid:durableId="791288228">
    <w:abstractNumId w:val="13"/>
  </w:num>
  <w:num w:numId="18" w16cid:durableId="799107153">
    <w:abstractNumId w:val="5"/>
  </w:num>
  <w:num w:numId="19" w16cid:durableId="1224367068">
    <w:abstractNumId w:val="1"/>
  </w:num>
  <w:num w:numId="20" w16cid:durableId="873035338">
    <w:abstractNumId w:val="9"/>
  </w:num>
  <w:num w:numId="21" w16cid:durableId="15116051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9A"/>
    <w:rsid w:val="0000084B"/>
    <w:rsid w:val="00004AA8"/>
    <w:rsid w:val="00007985"/>
    <w:rsid w:val="00007FF7"/>
    <w:rsid w:val="000161E6"/>
    <w:rsid w:val="00023386"/>
    <w:rsid w:val="000252DF"/>
    <w:rsid w:val="00026324"/>
    <w:rsid w:val="00026E05"/>
    <w:rsid w:val="00027D0D"/>
    <w:rsid w:val="0003021B"/>
    <w:rsid w:val="00030C94"/>
    <w:rsid w:val="0003315A"/>
    <w:rsid w:val="0003378D"/>
    <w:rsid w:val="000401A3"/>
    <w:rsid w:val="00044CBE"/>
    <w:rsid w:val="0005082E"/>
    <w:rsid w:val="00053522"/>
    <w:rsid w:val="00053FC1"/>
    <w:rsid w:val="0005491D"/>
    <w:rsid w:val="0005544F"/>
    <w:rsid w:val="000562C9"/>
    <w:rsid w:val="0006109F"/>
    <w:rsid w:val="00063C8D"/>
    <w:rsid w:val="00064395"/>
    <w:rsid w:val="00064C51"/>
    <w:rsid w:val="00065827"/>
    <w:rsid w:val="0006658F"/>
    <w:rsid w:val="0006765D"/>
    <w:rsid w:val="00067FEF"/>
    <w:rsid w:val="00070025"/>
    <w:rsid w:val="0007469C"/>
    <w:rsid w:val="000747F1"/>
    <w:rsid w:val="00086297"/>
    <w:rsid w:val="000871CC"/>
    <w:rsid w:val="0009494F"/>
    <w:rsid w:val="00094B56"/>
    <w:rsid w:val="00094E35"/>
    <w:rsid w:val="000957A6"/>
    <w:rsid w:val="00096E75"/>
    <w:rsid w:val="000A3105"/>
    <w:rsid w:val="000A6C6D"/>
    <w:rsid w:val="000B0972"/>
    <w:rsid w:val="000B285B"/>
    <w:rsid w:val="000B5606"/>
    <w:rsid w:val="000B78D4"/>
    <w:rsid w:val="000B7C4A"/>
    <w:rsid w:val="000C04A6"/>
    <w:rsid w:val="000D13B7"/>
    <w:rsid w:val="000D248E"/>
    <w:rsid w:val="000D44F1"/>
    <w:rsid w:val="000D53D2"/>
    <w:rsid w:val="000D6DB9"/>
    <w:rsid w:val="000E382D"/>
    <w:rsid w:val="000E6CFB"/>
    <w:rsid w:val="000F56CC"/>
    <w:rsid w:val="000F6524"/>
    <w:rsid w:val="000F6D5C"/>
    <w:rsid w:val="000F7CA0"/>
    <w:rsid w:val="00101095"/>
    <w:rsid w:val="001026FF"/>
    <w:rsid w:val="00107AAF"/>
    <w:rsid w:val="00111BC1"/>
    <w:rsid w:val="00113E83"/>
    <w:rsid w:val="00114C1D"/>
    <w:rsid w:val="001166D7"/>
    <w:rsid w:val="00121FB5"/>
    <w:rsid w:val="0013019D"/>
    <w:rsid w:val="00132C24"/>
    <w:rsid w:val="00132C55"/>
    <w:rsid w:val="001339D4"/>
    <w:rsid w:val="001339F2"/>
    <w:rsid w:val="00134215"/>
    <w:rsid w:val="00144772"/>
    <w:rsid w:val="001455D5"/>
    <w:rsid w:val="00154327"/>
    <w:rsid w:val="00161333"/>
    <w:rsid w:val="0016538D"/>
    <w:rsid w:val="00173D00"/>
    <w:rsid w:val="00174C29"/>
    <w:rsid w:val="00183459"/>
    <w:rsid w:val="00183CE7"/>
    <w:rsid w:val="001861D6"/>
    <w:rsid w:val="00190962"/>
    <w:rsid w:val="00195176"/>
    <w:rsid w:val="001A00AE"/>
    <w:rsid w:val="001A273B"/>
    <w:rsid w:val="001A695D"/>
    <w:rsid w:val="001A6D99"/>
    <w:rsid w:val="001B092D"/>
    <w:rsid w:val="001B1802"/>
    <w:rsid w:val="001D2D20"/>
    <w:rsid w:val="001D33DB"/>
    <w:rsid w:val="001D3AFF"/>
    <w:rsid w:val="001D3BC7"/>
    <w:rsid w:val="001D47FD"/>
    <w:rsid w:val="001D776F"/>
    <w:rsid w:val="001D7AC1"/>
    <w:rsid w:val="001E6281"/>
    <w:rsid w:val="001F7DE9"/>
    <w:rsid w:val="0020072B"/>
    <w:rsid w:val="002027BD"/>
    <w:rsid w:val="002118F7"/>
    <w:rsid w:val="00216893"/>
    <w:rsid w:val="002208A5"/>
    <w:rsid w:val="00222757"/>
    <w:rsid w:val="00226C8A"/>
    <w:rsid w:val="00230D3F"/>
    <w:rsid w:val="0023114B"/>
    <w:rsid w:val="00232EE8"/>
    <w:rsid w:val="00247208"/>
    <w:rsid w:val="00251241"/>
    <w:rsid w:val="002530C0"/>
    <w:rsid w:val="002544F1"/>
    <w:rsid w:val="002550EF"/>
    <w:rsid w:val="00256260"/>
    <w:rsid w:val="00267E5E"/>
    <w:rsid w:val="002710F6"/>
    <w:rsid w:val="0027209D"/>
    <w:rsid w:val="002740F9"/>
    <w:rsid w:val="00274E7C"/>
    <w:rsid w:val="00277204"/>
    <w:rsid w:val="002822D1"/>
    <w:rsid w:val="00283ED5"/>
    <w:rsid w:val="0028619F"/>
    <w:rsid w:val="0028661C"/>
    <w:rsid w:val="00293104"/>
    <w:rsid w:val="002933BA"/>
    <w:rsid w:val="00295D61"/>
    <w:rsid w:val="00296846"/>
    <w:rsid w:val="0029772F"/>
    <w:rsid w:val="002A1DFD"/>
    <w:rsid w:val="002A42D4"/>
    <w:rsid w:val="002A580E"/>
    <w:rsid w:val="002A6678"/>
    <w:rsid w:val="002B471B"/>
    <w:rsid w:val="002B4BC4"/>
    <w:rsid w:val="002C2D22"/>
    <w:rsid w:val="002D3CC0"/>
    <w:rsid w:val="002D4896"/>
    <w:rsid w:val="002E0D6F"/>
    <w:rsid w:val="002E2CAF"/>
    <w:rsid w:val="002E5F72"/>
    <w:rsid w:val="002E670A"/>
    <w:rsid w:val="002F4D6A"/>
    <w:rsid w:val="002F5229"/>
    <w:rsid w:val="002F6376"/>
    <w:rsid w:val="00301D9C"/>
    <w:rsid w:val="00302A7A"/>
    <w:rsid w:val="00305370"/>
    <w:rsid w:val="00312497"/>
    <w:rsid w:val="003144FD"/>
    <w:rsid w:val="00317AAE"/>
    <w:rsid w:val="003269BF"/>
    <w:rsid w:val="00327CFC"/>
    <w:rsid w:val="00331CE5"/>
    <w:rsid w:val="0034230F"/>
    <w:rsid w:val="00343923"/>
    <w:rsid w:val="00345341"/>
    <w:rsid w:val="00345E85"/>
    <w:rsid w:val="00347D1C"/>
    <w:rsid w:val="003504F7"/>
    <w:rsid w:val="00350CD1"/>
    <w:rsid w:val="00356B50"/>
    <w:rsid w:val="003655C1"/>
    <w:rsid w:val="003663D0"/>
    <w:rsid w:val="00366633"/>
    <w:rsid w:val="00366831"/>
    <w:rsid w:val="00375E3A"/>
    <w:rsid w:val="003830A0"/>
    <w:rsid w:val="00390378"/>
    <w:rsid w:val="00390BC2"/>
    <w:rsid w:val="003A4E99"/>
    <w:rsid w:val="003A58C8"/>
    <w:rsid w:val="003A5C61"/>
    <w:rsid w:val="003A7007"/>
    <w:rsid w:val="003B7660"/>
    <w:rsid w:val="003C0009"/>
    <w:rsid w:val="003C7751"/>
    <w:rsid w:val="003D1B50"/>
    <w:rsid w:val="003E16A3"/>
    <w:rsid w:val="003E2057"/>
    <w:rsid w:val="003E504F"/>
    <w:rsid w:val="003F0F6A"/>
    <w:rsid w:val="003F170A"/>
    <w:rsid w:val="003F3764"/>
    <w:rsid w:val="003F75CB"/>
    <w:rsid w:val="003F7E1A"/>
    <w:rsid w:val="004076AB"/>
    <w:rsid w:val="00421897"/>
    <w:rsid w:val="0042244C"/>
    <w:rsid w:val="004232CA"/>
    <w:rsid w:val="00434984"/>
    <w:rsid w:val="004364B5"/>
    <w:rsid w:val="00437F38"/>
    <w:rsid w:val="00441788"/>
    <w:rsid w:val="004419F3"/>
    <w:rsid w:val="0044410E"/>
    <w:rsid w:val="00445C14"/>
    <w:rsid w:val="00450D30"/>
    <w:rsid w:val="004533A0"/>
    <w:rsid w:val="0045386B"/>
    <w:rsid w:val="00455991"/>
    <w:rsid w:val="004577D7"/>
    <w:rsid w:val="00466AD7"/>
    <w:rsid w:val="00466F27"/>
    <w:rsid w:val="00467B48"/>
    <w:rsid w:val="00474167"/>
    <w:rsid w:val="00484872"/>
    <w:rsid w:val="00492648"/>
    <w:rsid w:val="004954C9"/>
    <w:rsid w:val="00497EEC"/>
    <w:rsid w:val="004A23A8"/>
    <w:rsid w:val="004A53AB"/>
    <w:rsid w:val="004B3153"/>
    <w:rsid w:val="004B4182"/>
    <w:rsid w:val="004B5A81"/>
    <w:rsid w:val="004B5D2F"/>
    <w:rsid w:val="004B7F51"/>
    <w:rsid w:val="004C0C12"/>
    <w:rsid w:val="004C1651"/>
    <w:rsid w:val="004C360E"/>
    <w:rsid w:val="004C3977"/>
    <w:rsid w:val="004C4029"/>
    <w:rsid w:val="004C6DD2"/>
    <w:rsid w:val="004D04A5"/>
    <w:rsid w:val="004D073D"/>
    <w:rsid w:val="004D1291"/>
    <w:rsid w:val="004D2A6A"/>
    <w:rsid w:val="004D34D8"/>
    <w:rsid w:val="004D39D3"/>
    <w:rsid w:val="004D4839"/>
    <w:rsid w:val="004D4B35"/>
    <w:rsid w:val="004D5C2A"/>
    <w:rsid w:val="004E0143"/>
    <w:rsid w:val="004E1BA5"/>
    <w:rsid w:val="004E2387"/>
    <w:rsid w:val="004E23D7"/>
    <w:rsid w:val="004F0123"/>
    <w:rsid w:val="004F52C0"/>
    <w:rsid w:val="004F549F"/>
    <w:rsid w:val="004F5887"/>
    <w:rsid w:val="004F7A92"/>
    <w:rsid w:val="00501142"/>
    <w:rsid w:val="0050302E"/>
    <w:rsid w:val="00503F49"/>
    <w:rsid w:val="00506B16"/>
    <w:rsid w:val="00506E0D"/>
    <w:rsid w:val="00512720"/>
    <w:rsid w:val="005243D7"/>
    <w:rsid w:val="00545E4D"/>
    <w:rsid w:val="00546C04"/>
    <w:rsid w:val="00551AC8"/>
    <w:rsid w:val="0055219D"/>
    <w:rsid w:val="00552E3C"/>
    <w:rsid w:val="00555793"/>
    <w:rsid w:val="00555C91"/>
    <w:rsid w:val="0055722D"/>
    <w:rsid w:val="00557CFB"/>
    <w:rsid w:val="00560629"/>
    <w:rsid w:val="00561429"/>
    <w:rsid w:val="0056313B"/>
    <w:rsid w:val="00564250"/>
    <w:rsid w:val="00565119"/>
    <w:rsid w:val="00566468"/>
    <w:rsid w:val="005679AD"/>
    <w:rsid w:val="00574D58"/>
    <w:rsid w:val="00577B2C"/>
    <w:rsid w:val="00581199"/>
    <w:rsid w:val="005811A1"/>
    <w:rsid w:val="005823AA"/>
    <w:rsid w:val="00591763"/>
    <w:rsid w:val="00593A5F"/>
    <w:rsid w:val="00596633"/>
    <w:rsid w:val="00597C70"/>
    <w:rsid w:val="005A2E15"/>
    <w:rsid w:val="005A5C0F"/>
    <w:rsid w:val="005A62C0"/>
    <w:rsid w:val="005A6FF3"/>
    <w:rsid w:val="005B0CE1"/>
    <w:rsid w:val="005B5A85"/>
    <w:rsid w:val="005B61FA"/>
    <w:rsid w:val="005B6B77"/>
    <w:rsid w:val="005B70AE"/>
    <w:rsid w:val="005B7E8B"/>
    <w:rsid w:val="005C554B"/>
    <w:rsid w:val="005C7009"/>
    <w:rsid w:val="005D0295"/>
    <w:rsid w:val="005D2AA0"/>
    <w:rsid w:val="005D557E"/>
    <w:rsid w:val="005D584D"/>
    <w:rsid w:val="005D75E6"/>
    <w:rsid w:val="005E28C0"/>
    <w:rsid w:val="005E7F57"/>
    <w:rsid w:val="005F14D5"/>
    <w:rsid w:val="005F3AF9"/>
    <w:rsid w:val="005F6E8D"/>
    <w:rsid w:val="005F7A90"/>
    <w:rsid w:val="00601B53"/>
    <w:rsid w:val="00601FE8"/>
    <w:rsid w:val="00603344"/>
    <w:rsid w:val="00605DF5"/>
    <w:rsid w:val="0060610E"/>
    <w:rsid w:val="0060611B"/>
    <w:rsid w:val="00612135"/>
    <w:rsid w:val="00615371"/>
    <w:rsid w:val="00615905"/>
    <w:rsid w:val="006161CE"/>
    <w:rsid w:val="00617030"/>
    <w:rsid w:val="00620AAE"/>
    <w:rsid w:val="00620E60"/>
    <w:rsid w:val="00625CFC"/>
    <w:rsid w:val="006267CA"/>
    <w:rsid w:val="00632CC4"/>
    <w:rsid w:val="006372E2"/>
    <w:rsid w:val="006407AD"/>
    <w:rsid w:val="00642066"/>
    <w:rsid w:val="006436E3"/>
    <w:rsid w:val="006456D6"/>
    <w:rsid w:val="006529F7"/>
    <w:rsid w:val="006541B5"/>
    <w:rsid w:val="00654BD5"/>
    <w:rsid w:val="00657E88"/>
    <w:rsid w:val="006611E4"/>
    <w:rsid w:val="006627AC"/>
    <w:rsid w:val="00664997"/>
    <w:rsid w:val="006871F0"/>
    <w:rsid w:val="00687CCA"/>
    <w:rsid w:val="0069186D"/>
    <w:rsid w:val="00692AFC"/>
    <w:rsid w:val="00693C9A"/>
    <w:rsid w:val="00694EAC"/>
    <w:rsid w:val="0069620A"/>
    <w:rsid w:val="00696E81"/>
    <w:rsid w:val="006A2EA2"/>
    <w:rsid w:val="006A37CB"/>
    <w:rsid w:val="006A5310"/>
    <w:rsid w:val="006A6647"/>
    <w:rsid w:val="006B328A"/>
    <w:rsid w:val="006B4F80"/>
    <w:rsid w:val="006C0A4F"/>
    <w:rsid w:val="006C3658"/>
    <w:rsid w:val="006C3AA5"/>
    <w:rsid w:val="006C4513"/>
    <w:rsid w:val="006D4344"/>
    <w:rsid w:val="006D4E74"/>
    <w:rsid w:val="006E1C1E"/>
    <w:rsid w:val="006E364A"/>
    <w:rsid w:val="006E4F1C"/>
    <w:rsid w:val="006F11ED"/>
    <w:rsid w:val="006F497C"/>
    <w:rsid w:val="006F5F26"/>
    <w:rsid w:val="00702D32"/>
    <w:rsid w:val="007052FD"/>
    <w:rsid w:val="007053F2"/>
    <w:rsid w:val="00707DE0"/>
    <w:rsid w:val="00722075"/>
    <w:rsid w:val="0072450B"/>
    <w:rsid w:val="00725811"/>
    <w:rsid w:val="007274BA"/>
    <w:rsid w:val="00734A56"/>
    <w:rsid w:val="007350BD"/>
    <w:rsid w:val="007375E7"/>
    <w:rsid w:val="00740BD0"/>
    <w:rsid w:val="007414EE"/>
    <w:rsid w:val="007431E5"/>
    <w:rsid w:val="00746647"/>
    <w:rsid w:val="00747C34"/>
    <w:rsid w:val="00747E3B"/>
    <w:rsid w:val="007513A0"/>
    <w:rsid w:val="00752E8F"/>
    <w:rsid w:val="00754CDF"/>
    <w:rsid w:val="007604A1"/>
    <w:rsid w:val="00761531"/>
    <w:rsid w:val="00761759"/>
    <w:rsid w:val="00764202"/>
    <w:rsid w:val="00774F1B"/>
    <w:rsid w:val="00776B1F"/>
    <w:rsid w:val="0077772F"/>
    <w:rsid w:val="00782A0F"/>
    <w:rsid w:val="00785D25"/>
    <w:rsid w:val="00787812"/>
    <w:rsid w:val="00793E13"/>
    <w:rsid w:val="00794D72"/>
    <w:rsid w:val="00796A3B"/>
    <w:rsid w:val="007977BB"/>
    <w:rsid w:val="007A01C6"/>
    <w:rsid w:val="007A2C92"/>
    <w:rsid w:val="007A3258"/>
    <w:rsid w:val="007A5828"/>
    <w:rsid w:val="007B19C2"/>
    <w:rsid w:val="007B2C6F"/>
    <w:rsid w:val="007C0059"/>
    <w:rsid w:val="007C18B5"/>
    <w:rsid w:val="007C2881"/>
    <w:rsid w:val="007D254A"/>
    <w:rsid w:val="007D297F"/>
    <w:rsid w:val="007D32C9"/>
    <w:rsid w:val="007D5B3A"/>
    <w:rsid w:val="007D64B0"/>
    <w:rsid w:val="007D6CF9"/>
    <w:rsid w:val="007E16A8"/>
    <w:rsid w:val="007E1773"/>
    <w:rsid w:val="007E21AC"/>
    <w:rsid w:val="007E3527"/>
    <w:rsid w:val="007E519C"/>
    <w:rsid w:val="007E734C"/>
    <w:rsid w:val="00810ED2"/>
    <w:rsid w:val="0081222F"/>
    <w:rsid w:val="0082375D"/>
    <w:rsid w:val="008238E9"/>
    <w:rsid w:val="00825FC7"/>
    <w:rsid w:val="00826229"/>
    <w:rsid w:val="00833C7D"/>
    <w:rsid w:val="00833D79"/>
    <w:rsid w:val="0084041E"/>
    <w:rsid w:val="00845BCF"/>
    <w:rsid w:val="008469BC"/>
    <w:rsid w:val="00852368"/>
    <w:rsid w:val="00854BB5"/>
    <w:rsid w:val="00855A85"/>
    <w:rsid w:val="008566B3"/>
    <w:rsid w:val="008606A0"/>
    <w:rsid w:val="00860853"/>
    <w:rsid w:val="00860DCF"/>
    <w:rsid w:val="00864A1F"/>
    <w:rsid w:val="00865F2E"/>
    <w:rsid w:val="008662C2"/>
    <w:rsid w:val="008676D6"/>
    <w:rsid w:val="00870074"/>
    <w:rsid w:val="008713F9"/>
    <w:rsid w:val="0087506B"/>
    <w:rsid w:val="008758B6"/>
    <w:rsid w:val="00877F35"/>
    <w:rsid w:val="00882932"/>
    <w:rsid w:val="00884BDD"/>
    <w:rsid w:val="00887C62"/>
    <w:rsid w:val="00891B3A"/>
    <w:rsid w:val="00896366"/>
    <w:rsid w:val="00897C9A"/>
    <w:rsid w:val="008A20AB"/>
    <w:rsid w:val="008A3DEE"/>
    <w:rsid w:val="008A69A4"/>
    <w:rsid w:val="008B20D1"/>
    <w:rsid w:val="008B432B"/>
    <w:rsid w:val="008B4A54"/>
    <w:rsid w:val="008B4F39"/>
    <w:rsid w:val="008C311C"/>
    <w:rsid w:val="008C4BEC"/>
    <w:rsid w:val="008C7E22"/>
    <w:rsid w:val="008D1DDD"/>
    <w:rsid w:val="008D340D"/>
    <w:rsid w:val="008D3668"/>
    <w:rsid w:val="008D4C2E"/>
    <w:rsid w:val="008D4C58"/>
    <w:rsid w:val="008D4C9E"/>
    <w:rsid w:val="008E19F9"/>
    <w:rsid w:val="008E44A3"/>
    <w:rsid w:val="008E6690"/>
    <w:rsid w:val="008F3899"/>
    <w:rsid w:val="008F3B3A"/>
    <w:rsid w:val="008F5B1B"/>
    <w:rsid w:val="008F61EF"/>
    <w:rsid w:val="008F654F"/>
    <w:rsid w:val="008F6850"/>
    <w:rsid w:val="00901663"/>
    <w:rsid w:val="00905C88"/>
    <w:rsid w:val="00916CF3"/>
    <w:rsid w:val="009266F6"/>
    <w:rsid w:val="00927738"/>
    <w:rsid w:val="00930BC2"/>
    <w:rsid w:val="00931657"/>
    <w:rsid w:val="00937BB5"/>
    <w:rsid w:val="00941570"/>
    <w:rsid w:val="00942391"/>
    <w:rsid w:val="009427C4"/>
    <w:rsid w:val="00943064"/>
    <w:rsid w:val="00944BDD"/>
    <w:rsid w:val="0094509C"/>
    <w:rsid w:val="009459D2"/>
    <w:rsid w:val="009464F3"/>
    <w:rsid w:val="00955553"/>
    <w:rsid w:val="00960FF2"/>
    <w:rsid w:val="00967449"/>
    <w:rsid w:val="0097104B"/>
    <w:rsid w:val="00972630"/>
    <w:rsid w:val="00973618"/>
    <w:rsid w:val="00981243"/>
    <w:rsid w:val="0098451D"/>
    <w:rsid w:val="00985EBC"/>
    <w:rsid w:val="0098752F"/>
    <w:rsid w:val="00990DB1"/>
    <w:rsid w:val="0099234A"/>
    <w:rsid w:val="00997ADC"/>
    <w:rsid w:val="009A58F4"/>
    <w:rsid w:val="009B6D48"/>
    <w:rsid w:val="009B7CC0"/>
    <w:rsid w:val="009C0D7C"/>
    <w:rsid w:val="009C2CED"/>
    <w:rsid w:val="009D00D9"/>
    <w:rsid w:val="009D1D5A"/>
    <w:rsid w:val="009D21D2"/>
    <w:rsid w:val="009D3FD9"/>
    <w:rsid w:val="009D5AA8"/>
    <w:rsid w:val="009E0757"/>
    <w:rsid w:val="009E369C"/>
    <w:rsid w:val="009E44ED"/>
    <w:rsid w:val="009E51E0"/>
    <w:rsid w:val="009F1E04"/>
    <w:rsid w:val="009F25C6"/>
    <w:rsid w:val="009F6B8C"/>
    <w:rsid w:val="009F7017"/>
    <w:rsid w:val="009F7330"/>
    <w:rsid w:val="00A0302A"/>
    <w:rsid w:val="00A05052"/>
    <w:rsid w:val="00A11EF3"/>
    <w:rsid w:val="00A206A6"/>
    <w:rsid w:val="00A2093B"/>
    <w:rsid w:val="00A23519"/>
    <w:rsid w:val="00A23F9D"/>
    <w:rsid w:val="00A30D84"/>
    <w:rsid w:val="00A30F56"/>
    <w:rsid w:val="00A3180F"/>
    <w:rsid w:val="00A3625C"/>
    <w:rsid w:val="00A42A9F"/>
    <w:rsid w:val="00A435E0"/>
    <w:rsid w:val="00A56432"/>
    <w:rsid w:val="00A5737D"/>
    <w:rsid w:val="00A574C6"/>
    <w:rsid w:val="00A62B9C"/>
    <w:rsid w:val="00A630AF"/>
    <w:rsid w:val="00A6474E"/>
    <w:rsid w:val="00A668E3"/>
    <w:rsid w:val="00A67946"/>
    <w:rsid w:val="00A728FD"/>
    <w:rsid w:val="00A73070"/>
    <w:rsid w:val="00A74DC6"/>
    <w:rsid w:val="00A80092"/>
    <w:rsid w:val="00A81438"/>
    <w:rsid w:val="00A84421"/>
    <w:rsid w:val="00A932B3"/>
    <w:rsid w:val="00AA255C"/>
    <w:rsid w:val="00AB4C81"/>
    <w:rsid w:val="00AB6D1F"/>
    <w:rsid w:val="00AC2AF9"/>
    <w:rsid w:val="00AC7FD0"/>
    <w:rsid w:val="00AD4620"/>
    <w:rsid w:val="00AE0A1C"/>
    <w:rsid w:val="00AE40CB"/>
    <w:rsid w:val="00AE568B"/>
    <w:rsid w:val="00AE6992"/>
    <w:rsid w:val="00AF2287"/>
    <w:rsid w:val="00AF433D"/>
    <w:rsid w:val="00AF69C8"/>
    <w:rsid w:val="00B035EE"/>
    <w:rsid w:val="00B04B78"/>
    <w:rsid w:val="00B04CEC"/>
    <w:rsid w:val="00B04F23"/>
    <w:rsid w:val="00B15C30"/>
    <w:rsid w:val="00B15E8C"/>
    <w:rsid w:val="00B166CB"/>
    <w:rsid w:val="00B319B7"/>
    <w:rsid w:val="00B32BB0"/>
    <w:rsid w:val="00B33CD9"/>
    <w:rsid w:val="00B35659"/>
    <w:rsid w:val="00B35814"/>
    <w:rsid w:val="00B44D5F"/>
    <w:rsid w:val="00B4515A"/>
    <w:rsid w:val="00B472C0"/>
    <w:rsid w:val="00B52382"/>
    <w:rsid w:val="00B604B1"/>
    <w:rsid w:val="00B61FAE"/>
    <w:rsid w:val="00B61FBA"/>
    <w:rsid w:val="00B623FD"/>
    <w:rsid w:val="00B635EB"/>
    <w:rsid w:val="00B63E91"/>
    <w:rsid w:val="00B65E84"/>
    <w:rsid w:val="00B6664B"/>
    <w:rsid w:val="00B70E10"/>
    <w:rsid w:val="00B77366"/>
    <w:rsid w:val="00B81802"/>
    <w:rsid w:val="00B820AD"/>
    <w:rsid w:val="00B841BA"/>
    <w:rsid w:val="00B8467B"/>
    <w:rsid w:val="00B85930"/>
    <w:rsid w:val="00B87543"/>
    <w:rsid w:val="00B9463E"/>
    <w:rsid w:val="00BA3934"/>
    <w:rsid w:val="00BA4385"/>
    <w:rsid w:val="00BA592B"/>
    <w:rsid w:val="00BA5FC0"/>
    <w:rsid w:val="00BA74CA"/>
    <w:rsid w:val="00BC24FE"/>
    <w:rsid w:val="00BC37C2"/>
    <w:rsid w:val="00BC3FA8"/>
    <w:rsid w:val="00BC49F4"/>
    <w:rsid w:val="00BC4B68"/>
    <w:rsid w:val="00BD12F5"/>
    <w:rsid w:val="00BD31B3"/>
    <w:rsid w:val="00BE1348"/>
    <w:rsid w:val="00BE7925"/>
    <w:rsid w:val="00BF0A51"/>
    <w:rsid w:val="00BF5B23"/>
    <w:rsid w:val="00C107AD"/>
    <w:rsid w:val="00C13AC5"/>
    <w:rsid w:val="00C15107"/>
    <w:rsid w:val="00C172E2"/>
    <w:rsid w:val="00C17446"/>
    <w:rsid w:val="00C224A7"/>
    <w:rsid w:val="00C225B6"/>
    <w:rsid w:val="00C258F5"/>
    <w:rsid w:val="00C2692D"/>
    <w:rsid w:val="00C27B4F"/>
    <w:rsid w:val="00C3000D"/>
    <w:rsid w:val="00C32288"/>
    <w:rsid w:val="00C419DC"/>
    <w:rsid w:val="00C442C7"/>
    <w:rsid w:val="00C52AA8"/>
    <w:rsid w:val="00C52C92"/>
    <w:rsid w:val="00C536F4"/>
    <w:rsid w:val="00C53C13"/>
    <w:rsid w:val="00C54433"/>
    <w:rsid w:val="00C54524"/>
    <w:rsid w:val="00C5589E"/>
    <w:rsid w:val="00C60C05"/>
    <w:rsid w:val="00C60E37"/>
    <w:rsid w:val="00C619D7"/>
    <w:rsid w:val="00C623C3"/>
    <w:rsid w:val="00C62E77"/>
    <w:rsid w:val="00C703E3"/>
    <w:rsid w:val="00C714E6"/>
    <w:rsid w:val="00C72F0B"/>
    <w:rsid w:val="00C80D9B"/>
    <w:rsid w:val="00C81F90"/>
    <w:rsid w:val="00C8352D"/>
    <w:rsid w:val="00C84663"/>
    <w:rsid w:val="00C951F7"/>
    <w:rsid w:val="00C95B42"/>
    <w:rsid w:val="00CA2765"/>
    <w:rsid w:val="00CB29C9"/>
    <w:rsid w:val="00CB2E4B"/>
    <w:rsid w:val="00CB3149"/>
    <w:rsid w:val="00CB5F65"/>
    <w:rsid w:val="00CC3E34"/>
    <w:rsid w:val="00CC7B6A"/>
    <w:rsid w:val="00CD372F"/>
    <w:rsid w:val="00CD4A46"/>
    <w:rsid w:val="00CD7EF3"/>
    <w:rsid w:val="00CE61DA"/>
    <w:rsid w:val="00CF0367"/>
    <w:rsid w:val="00CF343E"/>
    <w:rsid w:val="00D0167C"/>
    <w:rsid w:val="00D031DD"/>
    <w:rsid w:val="00D05ABA"/>
    <w:rsid w:val="00D0647B"/>
    <w:rsid w:val="00D153DB"/>
    <w:rsid w:val="00D24532"/>
    <w:rsid w:val="00D245C1"/>
    <w:rsid w:val="00D24800"/>
    <w:rsid w:val="00D30537"/>
    <w:rsid w:val="00D34C9D"/>
    <w:rsid w:val="00D40AA1"/>
    <w:rsid w:val="00D40D10"/>
    <w:rsid w:val="00D40DC1"/>
    <w:rsid w:val="00D464DB"/>
    <w:rsid w:val="00D5384B"/>
    <w:rsid w:val="00D615E1"/>
    <w:rsid w:val="00D6393D"/>
    <w:rsid w:val="00D63B36"/>
    <w:rsid w:val="00D65824"/>
    <w:rsid w:val="00D666E7"/>
    <w:rsid w:val="00D67FF4"/>
    <w:rsid w:val="00D75BF4"/>
    <w:rsid w:val="00D76E5E"/>
    <w:rsid w:val="00D77825"/>
    <w:rsid w:val="00D8239A"/>
    <w:rsid w:val="00D8786B"/>
    <w:rsid w:val="00D9069B"/>
    <w:rsid w:val="00D94491"/>
    <w:rsid w:val="00DA272F"/>
    <w:rsid w:val="00DA2804"/>
    <w:rsid w:val="00DA2842"/>
    <w:rsid w:val="00DA582F"/>
    <w:rsid w:val="00DA72BB"/>
    <w:rsid w:val="00DB4C2E"/>
    <w:rsid w:val="00DB5C1C"/>
    <w:rsid w:val="00DB674A"/>
    <w:rsid w:val="00DB7580"/>
    <w:rsid w:val="00DC3314"/>
    <w:rsid w:val="00DC5A8F"/>
    <w:rsid w:val="00DC5FF3"/>
    <w:rsid w:val="00DC7270"/>
    <w:rsid w:val="00DD1078"/>
    <w:rsid w:val="00DD3977"/>
    <w:rsid w:val="00DE11DA"/>
    <w:rsid w:val="00DE2330"/>
    <w:rsid w:val="00DE58AC"/>
    <w:rsid w:val="00DE5F81"/>
    <w:rsid w:val="00DE5FE2"/>
    <w:rsid w:val="00DE7A55"/>
    <w:rsid w:val="00DF703F"/>
    <w:rsid w:val="00E008B6"/>
    <w:rsid w:val="00E013EB"/>
    <w:rsid w:val="00E05F31"/>
    <w:rsid w:val="00E07344"/>
    <w:rsid w:val="00E07DAD"/>
    <w:rsid w:val="00E1094B"/>
    <w:rsid w:val="00E11680"/>
    <w:rsid w:val="00E128DA"/>
    <w:rsid w:val="00E1406A"/>
    <w:rsid w:val="00E15026"/>
    <w:rsid w:val="00E16568"/>
    <w:rsid w:val="00E172D4"/>
    <w:rsid w:val="00E247F6"/>
    <w:rsid w:val="00E25BF3"/>
    <w:rsid w:val="00E30B56"/>
    <w:rsid w:val="00E31CF5"/>
    <w:rsid w:val="00E31DB4"/>
    <w:rsid w:val="00E32ABF"/>
    <w:rsid w:val="00E35295"/>
    <w:rsid w:val="00E36ACA"/>
    <w:rsid w:val="00E40CF2"/>
    <w:rsid w:val="00E44A75"/>
    <w:rsid w:val="00E45B12"/>
    <w:rsid w:val="00E53B69"/>
    <w:rsid w:val="00E5585A"/>
    <w:rsid w:val="00E609A9"/>
    <w:rsid w:val="00E60AE8"/>
    <w:rsid w:val="00E60F56"/>
    <w:rsid w:val="00E62775"/>
    <w:rsid w:val="00E657EA"/>
    <w:rsid w:val="00E702AA"/>
    <w:rsid w:val="00E72EFC"/>
    <w:rsid w:val="00E762E0"/>
    <w:rsid w:val="00E80C21"/>
    <w:rsid w:val="00E8447C"/>
    <w:rsid w:val="00E855D4"/>
    <w:rsid w:val="00E91B84"/>
    <w:rsid w:val="00EA04CA"/>
    <w:rsid w:val="00EA0E7C"/>
    <w:rsid w:val="00EA1421"/>
    <w:rsid w:val="00EA2247"/>
    <w:rsid w:val="00EA23D4"/>
    <w:rsid w:val="00EA581F"/>
    <w:rsid w:val="00EA7998"/>
    <w:rsid w:val="00EB0736"/>
    <w:rsid w:val="00EB4EEB"/>
    <w:rsid w:val="00ED014B"/>
    <w:rsid w:val="00ED06D6"/>
    <w:rsid w:val="00ED0E82"/>
    <w:rsid w:val="00ED47FA"/>
    <w:rsid w:val="00ED4818"/>
    <w:rsid w:val="00EE4702"/>
    <w:rsid w:val="00EF0DDC"/>
    <w:rsid w:val="00EF5309"/>
    <w:rsid w:val="00EF5E80"/>
    <w:rsid w:val="00EF6556"/>
    <w:rsid w:val="00EF71B0"/>
    <w:rsid w:val="00F01F71"/>
    <w:rsid w:val="00F0237A"/>
    <w:rsid w:val="00F057A0"/>
    <w:rsid w:val="00F11A64"/>
    <w:rsid w:val="00F143CC"/>
    <w:rsid w:val="00F1562D"/>
    <w:rsid w:val="00F165BF"/>
    <w:rsid w:val="00F205CB"/>
    <w:rsid w:val="00F206FB"/>
    <w:rsid w:val="00F234E6"/>
    <w:rsid w:val="00F24092"/>
    <w:rsid w:val="00F26FDF"/>
    <w:rsid w:val="00F3028E"/>
    <w:rsid w:val="00F31410"/>
    <w:rsid w:val="00F33361"/>
    <w:rsid w:val="00F36097"/>
    <w:rsid w:val="00F43610"/>
    <w:rsid w:val="00F442BA"/>
    <w:rsid w:val="00F44378"/>
    <w:rsid w:val="00F44C55"/>
    <w:rsid w:val="00F46A33"/>
    <w:rsid w:val="00F55910"/>
    <w:rsid w:val="00F57601"/>
    <w:rsid w:val="00F612B1"/>
    <w:rsid w:val="00F62BB1"/>
    <w:rsid w:val="00F64346"/>
    <w:rsid w:val="00F6505E"/>
    <w:rsid w:val="00F67B81"/>
    <w:rsid w:val="00F71DCF"/>
    <w:rsid w:val="00F72427"/>
    <w:rsid w:val="00F808DE"/>
    <w:rsid w:val="00F831A1"/>
    <w:rsid w:val="00F87CCC"/>
    <w:rsid w:val="00F94779"/>
    <w:rsid w:val="00F97950"/>
    <w:rsid w:val="00FA0793"/>
    <w:rsid w:val="00FA2214"/>
    <w:rsid w:val="00FA427A"/>
    <w:rsid w:val="00FA7B3F"/>
    <w:rsid w:val="00FB289C"/>
    <w:rsid w:val="00FB375F"/>
    <w:rsid w:val="00FB7DE5"/>
    <w:rsid w:val="00FC1770"/>
    <w:rsid w:val="00FC3B8E"/>
    <w:rsid w:val="00FC4F86"/>
    <w:rsid w:val="00FC5DD9"/>
    <w:rsid w:val="00FC7813"/>
    <w:rsid w:val="00FD04DE"/>
    <w:rsid w:val="00FD10D8"/>
    <w:rsid w:val="00FD6253"/>
    <w:rsid w:val="00FE250E"/>
    <w:rsid w:val="00FE68F6"/>
    <w:rsid w:val="00FF357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DCDF92"/>
  <w14:defaultImageDpi w14:val="0"/>
  <w15:docId w15:val="{56F295AF-0F81-41FC-BB6D-1A096AF6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1A"/>
  </w:style>
  <w:style w:type="paragraph" w:styleId="Footer">
    <w:name w:val="footer"/>
    <w:basedOn w:val="Normal"/>
    <w:link w:val="FooterChar"/>
    <w:uiPriority w:val="99"/>
    <w:unhideWhenUsed/>
    <w:rsid w:val="003F7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1A"/>
  </w:style>
  <w:style w:type="paragraph" w:styleId="ListParagraph">
    <w:name w:val="List Paragraph"/>
    <w:basedOn w:val="Normal"/>
    <w:uiPriority w:val="34"/>
    <w:qFormat/>
    <w:rsid w:val="003F7E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F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0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7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16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4D5F"/>
    <w:pPr>
      <w:spacing w:after="0" w:line="240" w:lineRule="auto"/>
    </w:pPr>
  </w:style>
  <w:style w:type="paragraph" w:styleId="NoSpacing">
    <w:name w:val="No Spacing"/>
    <w:uiPriority w:val="1"/>
    <w:qFormat/>
    <w:rsid w:val="00C545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33A2-96C3-46B4-AF91-9CEEC5F2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Sedona Bowser</dc:creator>
  <cp:keywords/>
  <dc:description/>
  <cp:lastModifiedBy>Susan Villa-Alvarez</cp:lastModifiedBy>
  <cp:revision>159</cp:revision>
  <cp:lastPrinted>2023-07-21T18:55:00Z</cp:lastPrinted>
  <dcterms:created xsi:type="dcterms:W3CDTF">2025-12-08T21:57:00Z</dcterms:created>
  <dcterms:modified xsi:type="dcterms:W3CDTF">2026-08-11T15:03:00Z</dcterms:modified>
</cp:coreProperties>
</file>